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FE76A" w14:textId="77777777" w:rsidR="00F97147" w:rsidRPr="007F46C8" w:rsidRDefault="00F97147" w:rsidP="001C054D">
      <w:pPr>
        <w:rPr>
          <w:lang w:val="en-GB"/>
        </w:rPr>
      </w:pPr>
    </w:p>
    <w:p w14:paraId="0D478647" w14:textId="77777777" w:rsidR="00F97147" w:rsidRPr="007F46C8" w:rsidRDefault="00F97147" w:rsidP="001C054D">
      <w:pPr>
        <w:rPr>
          <w:b/>
          <w:sz w:val="36"/>
        </w:rPr>
      </w:pPr>
    </w:p>
    <w:p w14:paraId="0BF70E57" w14:textId="77777777" w:rsidR="00F97147" w:rsidRPr="007F46C8" w:rsidRDefault="00F97147" w:rsidP="26526BA8">
      <w:pPr>
        <w:rPr>
          <w:b/>
          <w:bCs/>
          <w:sz w:val="36"/>
          <w:szCs w:val="36"/>
        </w:rPr>
      </w:pPr>
      <w:r w:rsidRPr="007F46C8">
        <w:rPr>
          <w:b/>
          <w:noProof/>
          <w:sz w:val="36"/>
          <w:lang w:val="en-GB" w:eastAsia="en-GB"/>
        </w:rPr>
        <w:drawing>
          <wp:inline distT="0" distB="0" distL="0" distR="0" wp14:anchorId="36FCDBB7" wp14:editId="1D85C1D7">
            <wp:extent cx="1674171" cy="1121838"/>
            <wp:effectExtent l="0" t="0" r="0" b="0"/>
            <wp:docPr id="1" name="Picture 1" descr="C:\Documents and Settings\slee1\Desktop\R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lee1\Desktop\RCS Logo.jpg"/>
                    <pic:cNvPicPr>
                      <a:picLocks noChangeAspect="1" noChangeArrowheads="1"/>
                    </pic:cNvPicPr>
                  </pic:nvPicPr>
                  <pic:blipFill>
                    <a:blip r:embed="rId10" cstate="print"/>
                    <a:srcRect/>
                    <a:stretch>
                      <a:fillRect/>
                    </a:stretch>
                  </pic:blipFill>
                  <pic:spPr bwMode="auto">
                    <a:xfrm>
                      <a:off x="0" y="0"/>
                      <a:ext cx="1674171" cy="1121838"/>
                    </a:xfrm>
                    <a:prstGeom prst="rect">
                      <a:avLst/>
                    </a:prstGeom>
                    <a:noFill/>
                    <a:ln w="9525">
                      <a:noFill/>
                      <a:miter lim="800000"/>
                      <a:headEnd/>
                      <a:tailEnd/>
                    </a:ln>
                  </pic:spPr>
                </pic:pic>
              </a:graphicData>
            </a:graphic>
          </wp:inline>
        </w:drawing>
      </w:r>
    </w:p>
    <w:p w14:paraId="1FEDCA18" w14:textId="77777777" w:rsidR="00F97147" w:rsidRPr="007F46C8" w:rsidRDefault="00F97147" w:rsidP="001C054D">
      <w:pPr>
        <w:rPr>
          <w:b/>
          <w:noProof/>
          <w:sz w:val="32"/>
          <w:szCs w:val="32"/>
          <w:lang w:eastAsia="en-GB"/>
        </w:rPr>
      </w:pPr>
    </w:p>
    <w:p w14:paraId="2B262D11" w14:textId="2ADCF7C5" w:rsidR="00F97147" w:rsidRPr="00951B4A" w:rsidRDefault="00F97147" w:rsidP="001C054D">
      <w:pPr>
        <w:rPr>
          <w:b/>
          <w:sz w:val="32"/>
          <w:szCs w:val="32"/>
        </w:rPr>
      </w:pPr>
    </w:p>
    <w:p w14:paraId="44582FB4" w14:textId="1AFE5099" w:rsidR="00951B4A" w:rsidRPr="007F46C8" w:rsidRDefault="00951B4A" w:rsidP="26526BA8">
      <w:pPr>
        <w:rPr>
          <w:rStyle w:val="FootnoteReference"/>
          <w:rFonts w:ascii="Arial" w:hAnsi="Arial" w:cs="Arial"/>
          <w:b/>
          <w:bCs/>
          <w:sz w:val="40"/>
          <w:szCs w:val="40"/>
        </w:rPr>
      </w:pPr>
      <w:r w:rsidRPr="00951B4A">
        <w:rPr>
          <w:b/>
          <w:bCs/>
          <w:sz w:val="32"/>
          <w:szCs w:val="32"/>
        </w:rPr>
        <w:t xml:space="preserve">BA Performance </w:t>
      </w:r>
      <w:r w:rsidR="6BD35647" w:rsidRPr="00951B4A">
        <w:rPr>
          <w:b/>
          <w:bCs/>
          <w:sz w:val="32"/>
          <w:szCs w:val="32"/>
        </w:rPr>
        <w:t>(</w:t>
      </w:r>
      <w:r w:rsidR="00513894">
        <w:rPr>
          <w:b/>
          <w:bCs/>
          <w:sz w:val="32"/>
          <w:szCs w:val="32"/>
        </w:rPr>
        <w:t xml:space="preserve">for Deaf and </w:t>
      </w:r>
      <w:proofErr w:type="spellStart"/>
      <w:r w:rsidR="00513894">
        <w:rPr>
          <w:b/>
          <w:bCs/>
          <w:sz w:val="32"/>
          <w:szCs w:val="32"/>
        </w:rPr>
        <w:t>HoH</w:t>
      </w:r>
      <w:proofErr w:type="spellEnd"/>
      <w:r w:rsidR="00513894">
        <w:rPr>
          <w:b/>
          <w:bCs/>
          <w:sz w:val="32"/>
          <w:szCs w:val="32"/>
        </w:rPr>
        <w:t xml:space="preserve"> actors</w:t>
      </w:r>
      <w:r w:rsidR="05A06D4C">
        <w:rPr>
          <w:b/>
          <w:bCs/>
          <w:sz w:val="32"/>
          <w:szCs w:val="32"/>
        </w:rPr>
        <w:t>)</w:t>
      </w:r>
    </w:p>
    <w:p w14:paraId="7A1A1A7A" w14:textId="77777777" w:rsidR="00951B4A" w:rsidRPr="007F46C8" w:rsidRDefault="00951B4A" w:rsidP="001C054D">
      <w:pPr>
        <w:rPr>
          <w:b/>
          <w:sz w:val="32"/>
        </w:rPr>
      </w:pPr>
    </w:p>
    <w:p w14:paraId="4EFF0198" w14:textId="3BB3AAE5" w:rsidR="00F97147" w:rsidRPr="00951B4A" w:rsidRDefault="00BA498E" w:rsidP="001C054D">
      <w:pPr>
        <w:rPr>
          <w:b/>
          <w:sz w:val="40"/>
          <w:szCs w:val="40"/>
        </w:rPr>
      </w:pPr>
      <w:r w:rsidRPr="00951B4A">
        <w:rPr>
          <w:sz w:val="40"/>
          <w:szCs w:val="40"/>
        </w:rPr>
        <w:t>The Audition Process</w:t>
      </w:r>
    </w:p>
    <w:p w14:paraId="4CE8E910" w14:textId="77777777" w:rsidR="00F97147" w:rsidRPr="007F46C8" w:rsidRDefault="00F97147" w:rsidP="001C054D"/>
    <w:p w14:paraId="1E41EE52" w14:textId="77777777" w:rsidR="00F97147" w:rsidRPr="007F46C8" w:rsidRDefault="00F97147" w:rsidP="001C054D"/>
    <w:p w14:paraId="62607BA8" w14:textId="77777777" w:rsidR="00F97147" w:rsidRPr="007F46C8" w:rsidRDefault="00F97147" w:rsidP="001C054D"/>
    <w:p w14:paraId="2A74BAE4" w14:textId="77777777" w:rsidR="00F97147" w:rsidRPr="007F46C8" w:rsidRDefault="00F97147" w:rsidP="001C054D"/>
    <w:p w14:paraId="5B329504" w14:textId="77777777" w:rsidR="00F97147" w:rsidRPr="007F46C8" w:rsidRDefault="00F97147" w:rsidP="001C054D"/>
    <w:p w14:paraId="51599ECC" w14:textId="59C1F9B1" w:rsidR="00AF1856" w:rsidRDefault="00AF1856" w:rsidP="1FCF8F97"/>
    <w:p w14:paraId="57E1BD2E" w14:textId="77777777" w:rsidR="00AF1856" w:rsidRDefault="00AF1856" w:rsidP="001C054D">
      <w:pPr>
        <w:rPr>
          <w:lang w:val="en-GB"/>
        </w:rPr>
      </w:pPr>
    </w:p>
    <w:p w14:paraId="0C848FAC" w14:textId="77777777" w:rsidR="00AF1856" w:rsidRDefault="00AF1856" w:rsidP="001C054D">
      <w:pPr>
        <w:rPr>
          <w:lang w:val="en-GB"/>
        </w:rPr>
      </w:pPr>
    </w:p>
    <w:p w14:paraId="74062412" w14:textId="097E3E94" w:rsidR="00F97147" w:rsidRPr="007F46C8" w:rsidRDefault="0094245B" w:rsidP="001C054D">
      <w:pPr>
        <w:rPr>
          <w:lang w:val="en-GB"/>
        </w:rPr>
      </w:pPr>
      <w:r w:rsidRPr="1067121A">
        <w:rPr>
          <w:b/>
          <w:bCs/>
          <w:lang w:val="en-GB"/>
        </w:rPr>
        <w:t>Stage 1</w:t>
      </w:r>
      <w:r w:rsidRPr="1067121A">
        <w:rPr>
          <w:lang w:val="en-GB"/>
        </w:rPr>
        <w:t xml:space="preserve"> – </w:t>
      </w:r>
      <w:r w:rsidR="20C769D5" w:rsidRPr="1067121A">
        <w:rPr>
          <w:lang w:val="en-GB"/>
        </w:rPr>
        <w:t>Application Form – complete the application form by 31</w:t>
      </w:r>
      <w:r w:rsidR="20C769D5" w:rsidRPr="1067121A">
        <w:rPr>
          <w:vertAlign w:val="superscript"/>
          <w:lang w:val="en-GB"/>
        </w:rPr>
        <w:t>st</w:t>
      </w:r>
      <w:r w:rsidR="20C769D5" w:rsidRPr="1067121A">
        <w:rPr>
          <w:lang w:val="en-GB"/>
        </w:rPr>
        <w:t xml:space="preserve"> January 2025.</w:t>
      </w:r>
    </w:p>
    <w:p w14:paraId="51732C63" w14:textId="05D9DDD0" w:rsidR="1067121A" w:rsidRDefault="1067121A" w:rsidP="1067121A">
      <w:pPr>
        <w:rPr>
          <w:lang w:val="en-GB"/>
        </w:rPr>
      </w:pPr>
    </w:p>
    <w:p w14:paraId="4614D494" w14:textId="09A3DBDA" w:rsidR="20C769D5" w:rsidRDefault="20C769D5" w:rsidP="1067121A">
      <w:pPr>
        <w:rPr>
          <w:b/>
          <w:bCs/>
          <w:lang w:val="en-GB"/>
        </w:rPr>
      </w:pPr>
      <w:r w:rsidRPr="1067121A">
        <w:rPr>
          <w:b/>
          <w:bCs/>
          <w:lang w:val="en-GB"/>
        </w:rPr>
        <w:t>Stage 2 – Audition Task videos</w:t>
      </w:r>
    </w:p>
    <w:p w14:paraId="2AA2AD6B" w14:textId="77777777" w:rsidR="00F97147" w:rsidRPr="007F46C8" w:rsidRDefault="00F97147" w:rsidP="001C054D">
      <w:pPr>
        <w:rPr>
          <w:lang w:val="en-GB"/>
        </w:rPr>
      </w:pPr>
    </w:p>
    <w:p w14:paraId="22C1FBE6" w14:textId="1EF74E3A" w:rsidR="00F97147" w:rsidRPr="007F46C8" w:rsidRDefault="00F97147" w:rsidP="001C054D">
      <w:pPr>
        <w:rPr>
          <w:lang w:val="en-GB"/>
        </w:rPr>
      </w:pPr>
      <w:r w:rsidRPr="26526BA8">
        <w:rPr>
          <w:lang w:val="en-GB"/>
        </w:rPr>
        <w:t>The BA Performance programme trains you as a Performer but in two different ways: as Actor and as Maker. To see if you have potential to join and do well on the course, we would like to see how you work in these two areas.</w:t>
      </w:r>
    </w:p>
    <w:p w14:paraId="06E95F81" w14:textId="77777777" w:rsidR="00F97147" w:rsidRPr="007F46C8" w:rsidRDefault="00F97147" w:rsidP="001C054D">
      <w:pPr>
        <w:rPr>
          <w:lang w:val="en-GB"/>
        </w:rPr>
      </w:pPr>
    </w:p>
    <w:p w14:paraId="42018D23" w14:textId="5E9E298F" w:rsidR="00F97147" w:rsidRPr="007F46C8" w:rsidRDefault="00F97147" w:rsidP="001C054D">
      <w:pPr>
        <w:rPr>
          <w:lang w:val="en-GB"/>
        </w:rPr>
      </w:pPr>
      <w:r w:rsidRPr="1067121A">
        <w:rPr>
          <w:lang w:val="en-GB"/>
        </w:rPr>
        <w:t>Before you come to the building</w:t>
      </w:r>
      <w:r w:rsidR="008A677C" w:rsidRPr="1067121A">
        <w:rPr>
          <w:lang w:val="en-GB"/>
        </w:rPr>
        <w:t xml:space="preserve"> for your audition</w:t>
      </w:r>
      <w:r w:rsidRPr="1067121A">
        <w:rPr>
          <w:lang w:val="en-GB"/>
        </w:rPr>
        <w:t xml:space="preserve">, we want you to prepare, rehearse, film and send us videos of </w:t>
      </w:r>
      <w:r w:rsidRPr="1067121A">
        <w:rPr>
          <w:b/>
          <w:bCs/>
          <w:lang w:val="en-GB"/>
        </w:rPr>
        <w:t>two tasks</w:t>
      </w:r>
      <w:r w:rsidRPr="1067121A">
        <w:rPr>
          <w:lang w:val="en-GB"/>
        </w:rPr>
        <w:t>:</w:t>
      </w:r>
    </w:p>
    <w:p w14:paraId="5090572C" w14:textId="77777777" w:rsidR="00F97147" w:rsidRPr="007F46C8" w:rsidRDefault="00F97147" w:rsidP="001C054D">
      <w:pPr>
        <w:rPr>
          <w:lang w:val="en-GB"/>
        </w:rPr>
      </w:pPr>
    </w:p>
    <w:p w14:paraId="10ED712B" w14:textId="2812FC24" w:rsidR="00F97147" w:rsidRPr="007F46C8" w:rsidRDefault="00F97147" w:rsidP="001C054D">
      <w:pPr>
        <w:rPr>
          <w:lang w:val="en-GB"/>
        </w:rPr>
      </w:pPr>
      <w:r w:rsidRPr="007F46C8">
        <w:rPr>
          <w:b/>
          <w:lang w:val="en-GB"/>
        </w:rPr>
        <w:t>Acting Task (</w:t>
      </w:r>
      <w:r w:rsidR="006D6CF9" w:rsidRPr="007F46C8">
        <w:rPr>
          <w:b/>
          <w:lang w:val="en-GB"/>
        </w:rPr>
        <w:t>M</w:t>
      </w:r>
      <w:r w:rsidRPr="007F46C8">
        <w:rPr>
          <w:b/>
          <w:lang w:val="en-GB"/>
        </w:rPr>
        <w:t>onologue)</w:t>
      </w:r>
    </w:p>
    <w:p w14:paraId="001B4296" w14:textId="77777777" w:rsidR="00F97147" w:rsidRPr="007F46C8" w:rsidRDefault="00F97147" w:rsidP="001C054D">
      <w:pPr>
        <w:rPr>
          <w:lang w:val="en-GB"/>
        </w:rPr>
      </w:pPr>
      <w:r w:rsidRPr="007F46C8">
        <w:rPr>
          <w:lang w:val="en-GB"/>
        </w:rPr>
        <w:t xml:space="preserve">Acting is about putting yourself in someone else’s situation and imagining what that is like and how you would behave. We want to see you do that. We want you to imagine that you are in a particular situation talking to another (imaginary) person/people for a particular reason. This is called a monologue. It is rehearsed and learned. </w:t>
      </w:r>
    </w:p>
    <w:p w14:paraId="30D61E4E" w14:textId="77777777" w:rsidR="00F97147" w:rsidRPr="007F46C8" w:rsidRDefault="00F97147" w:rsidP="001C054D">
      <w:pPr>
        <w:rPr>
          <w:lang w:val="en-GB"/>
        </w:rPr>
      </w:pPr>
    </w:p>
    <w:p w14:paraId="21555774" w14:textId="77777777" w:rsidR="00F97147" w:rsidRPr="007F46C8" w:rsidRDefault="00F97147" w:rsidP="001C054D">
      <w:pPr>
        <w:rPr>
          <w:lang w:val="en-GB"/>
        </w:rPr>
      </w:pPr>
      <w:r w:rsidRPr="007F46C8">
        <w:rPr>
          <w:lang w:val="en-GB"/>
        </w:rPr>
        <w:t>You have a choice about how you prepare:</w:t>
      </w:r>
    </w:p>
    <w:p w14:paraId="6208B915" w14:textId="77777777" w:rsidR="00F97147" w:rsidRPr="007F46C8" w:rsidRDefault="00F97147" w:rsidP="001C054D">
      <w:pPr>
        <w:rPr>
          <w:lang w:val="en-GB"/>
        </w:rPr>
      </w:pPr>
    </w:p>
    <w:p w14:paraId="03B14076" w14:textId="77777777" w:rsidR="00F97147" w:rsidRPr="007F46C8" w:rsidRDefault="00F97147" w:rsidP="001C054D">
      <w:pPr>
        <w:rPr>
          <w:lang w:val="en-GB"/>
        </w:rPr>
      </w:pPr>
      <w:r w:rsidRPr="007F46C8">
        <w:rPr>
          <w:lang w:val="en-GB"/>
        </w:rPr>
        <w:t>Options (not all!):</w:t>
      </w:r>
    </w:p>
    <w:p w14:paraId="3573787D" w14:textId="2F862012" w:rsidR="00BE64C2" w:rsidRPr="007F46C8" w:rsidRDefault="00F97147" w:rsidP="001C054D">
      <w:pPr>
        <w:rPr>
          <w:lang w:val="en-GB"/>
        </w:rPr>
      </w:pPr>
      <w:r w:rsidRPr="1067121A">
        <w:rPr>
          <w:lang w:val="en-GB"/>
        </w:rPr>
        <w:t xml:space="preserve">We have supplied a few monologues. You can use one of these and if you use BSL, you can change the BSL if it doesn’t suit </w:t>
      </w:r>
      <w:proofErr w:type="gramStart"/>
      <w:r w:rsidRPr="1067121A">
        <w:rPr>
          <w:lang w:val="en-GB"/>
        </w:rPr>
        <w:t>how</w:t>
      </w:r>
      <w:proofErr w:type="gramEnd"/>
      <w:r w:rsidRPr="1067121A">
        <w:rPr>
          <w:lang w:val="en-GB"/>
        </w:rPr>
        <w:t xml:space="preserve"> you express yourself.</w:t>
      </w:r>
      <w:r w:rsidR="00BE64C2" w:rsidRPr="1067121A">
        <w:rPr>
          <w:lang w:val="en-GB"/>
        </w:rPr>
        <w:t xml:space="preserve"> </w:t>
      </w:r>
      <w:r w:rsidR="00B02F25" w:rsidRPr="1067121A">
        <w:rPr>
          <w:lang w:val="en-GB"/>
        </w:rPr>
        <w:t xml:space="preserve">Please see our document, </w:t>
      </w:r>
      <w:r w:rsidR="00B02F25" w:rsidRPr="1067121A">
        <w:rPr>
          <w:b/>
          <w:bCs/>
          <w:lang w:val="en-GB"/>
        </w:rPr>
        <w:t>BA Performance - Scenarios and Monologues</w:t>
      </w:r>
      <w:r w:rsidR="00B02F25" w:rsidRPr="1067121A">
        <w:rPr>
          <w:lang w:val="en-GB"/>
        </w:rPr>
        <w:t xml:space="preserve">, for further information. </w:t>
      </w:r>
    </w:p>
    <w:p w14:paraId="483B2263" w14:textId="6BAECBC2" w:rsidR="00F97147" w:rsidRPr="007F46C8" w:rsidRDefault="00F97147" w:rsidP="1067121A">
      <w:pPr>
        <w:spacing w:line="259" w:lineRule="auto"/>
        <w:rPr>
          <w:lang w:val="en-GB"/>
        </w:rPr>
      </w:pPr>
      <w:r w:rsidRPr="1067121A">
        <w:rPr>
          <w:lang w:val="en-GB"/>
        </w:rPr>
        <w:lastRenderedPageBreak/>
        <w:t>There are lots of monologues printed in English. You can use any you like. If you are translating into BSL, we can support this. Get in touch with</w:t>
      </w:r>
      <w:r w:rsidR="00BE64C2" w:rsidRPr="1067121A">
        <w:rPr>
          <w:lang w:val="en-GB"/>
        </w:rPr>
        <w:t xml:space="preserve"> our A</w:t>
      </w:r>
      <w:r w:rsidRPr="1067121A">
        <w:rPr>
          <w:lang w:val="en-GB"/>
        </w:rPr>
        <w:t>dmissions</w:t>
      </w:r>
      <w:r w:rsidR="00BE64C2" w:rsidRPr="1067121A">
        <w:rPr>
          <w:lang w:val="en-GB"/>
        </w:rPr>
        <w:t xml:space="preserve"> team</w:t>
      </w:r>
      <w:r w:rsidRPr="1067121A">
        <w:rPr>
          <w:lang w:val="en-GB"/>
        </w:rPr>
        <w:t xml:space="preserve"> to organise some time with</w:t>
      </w:r>
      <w:r w:rsidR="00F358EE" w:rsidRPr="1067121A">
        <w:rPr>
          <w:lang w:val="en-GB"/>
        </w:rPr>
        <w:t xml:space="preserve"> a</w:t>
      </w:r>
      <w:r w:rsidRPr="1067121A">
        <w:rPr>
          <w:lang w:val="en-GB"/>
        </w:rPr>
        <w:t xml:space="preserve"> lecture</w:t>
      </w:r>
      <w:r w:rsidR="00BE64C2" w:rsidRPr="1067121A">
        <w:rPr>
          <w:lang w:val="en-GB"/>
        </w:rPr>
        <w:t xml:space="preserve">r in translation: </w:t>
      </w:r>
      <w:hyperlink r:id="rId11">
        <w:r w:rsidR="6154B230" w:rsidRPr="1067121A">
          <w:rPr>
            <w:rStyle w:val="Hyperlink"/>
            <w:rFonts w:ascii="Arial" w:hAnsi="Arial" w:cs="Arial"/>
            <w:lang w:val="en-GB"/>
          </w:rPr>
          <w:t>hello@rcs.ac.uk</w:t>
        </w:r>
      </w:hyperlink>
    </w:p>
    <w:p w14:paraId="64701C62" w14:textId="18F6961C" w:rsidR="6154B230" w:rsidRDefault="6154B230" w:rsidP="1067121A">
      <w:pPr>
        <w:spacing w:line="259" w:lineRule="auto"/>
        <w:rPr>
          <w:rFonts w:ascii="Arial" w:hAnsi="Arial" w:cs="Arial"/>
          <w:b/>
          <w:bCs/>
          <w:lang w:val="en-GB"/>
        </w:rPr>
      </w:pPr>
      <w:r w:rsidRPr="1067121A">
        <w:rPr>
          <w:rFonts w:ascii="Arial" w:hAnsi="Arial" w:cs="Arial"/>
          <w:b/>
          <w:bCs/>
          <w:lang w:val="en-GB"/>
        </w:rPr>
        <w:t>or</w:t>
      </w:r>
    </w:p>
    <w:p w14:paraId="2B3748EE" w14:textId="74E35C30" w:rsidR="00E43F34" w:rsidRPr="007F46C8" w:rsidRDefault="00F97147" w:rsidP="001C054D">
      <w:pPr>
        <w:rPr>
          <w:lang w:val="en-GB"/>
        </w:rPr>
      </w:pPr>
      <w:r w:rsidRPr="1067121A">
        <w:rPr>
          <w:lang w:val="en-GB"/>
        </w:rPr>
        <w:t xml:space="preserve">Use a scenario to create your own monologue. You can use your own idea or one of ours. Think about a scenario where </w:t>
      </w:r>
      <w:r w:rsidR="00513894" w:rsidRPr="1067121A">
        <w:rPr>
          <w:lang w:val="en-GB"/>
        </w:rPr>
        <w:t xml:space="preserve">your </w:t>
      </w:r>
      <w:r w:rsidRPr="1067121A">
        <w:rPr>
          <w:lang w:val="en-GB"/>
        </w:rPr>
        <w:t>character talks to someone else or needs to express something. What do they want to say? What do they want from the other person?</w:t>
      </w:r>
      <w:r w:rsidR="00BE64C2" w:rsidRPr="1067121A">
        <w:rPr>
          <w:lang w:val="en-GB"/>
        </w:rPr>
        <w:t xml:space="preserve"> </w:t>
      </w:r>
      <w:r w:rsidR="00B02F25" w:rsidRPr="1067121A">
        <w:rPr>
          <w:lang w:val="en-GB"/>
        </w:rPr>
        <w:t xml:space="preserve">Please see our document, </w:t>
      </w:r>
      <w:r w:rsidR="00B02F25" w:rsidRPr="1067121A">
        <w:rPr>
          <w:b/>
          <w:bCs/>
          <w:lang w:val="en-GB"/>
        </w:rPr>
        <w:t xml:space="preserve">BA </w:t>
      </w:r>
      <w:proofErr w:type="gramStart"/>
      <w:r w:rsidR="00B02F25" w:rsidRPr="1067121A">
        <w:rPr>
          <w:b/>
          <w:bCs/>
          <w:lang w:val="en-GB"/>
        </w:rPr>
        <w:t>Performance  -</w:t>
      </w:r>
      <w:proofErr w:type="gramEnd"/>
      <w:r w:rsidR="00B02F25" w:rsidRPr="1067121A">
        <w:rPr>
          <w:b/>
          <w:bCs/>
          <w:lang w:val="en-GB"/>
        </w:rPr>
        <w:t xml:space="preserve"> Scenarios and Monologues</w:t>
      </w:r>
      <w:r w:rsidR="00B02F25" w:rsidRPr="1067121A">
        <w:rPr>
          <w:lang w:val="en-GB"/>
        </w:rPr>
        <w:t>, for further information.</w:t>
      </w:r>
    </w:p>
    <w:p w14:paraId="347696F2" w14:textId="77777777" w:rsidR="00F97147" w:rsidRPr="007F46C8" w:rsidRDefault="00F97147" w:rsidP="001C054D">
      <w:pPr>
        <w:rPr>
          <w:rFonts w:eastAsia="Times New Roman"/>
        </w:rPr>
      </w:pPr>
    </w:p>
    <w:p w14:paraId="4489A38C" w14:textId="77777777" w:rsidR="00F97147" w:rsidRPr="007F46C8" w:rsidRDefault="00F97147" w:rsidP="001C054D">
      <w:pPr>
        <w:rPr>
          <w:rFonts w:eastAsia="Times New Roman"/>
        </w:rPr>
      </w:pPr>
      <w:r w:rsidRPr="007F46C8">
        <w:rPr>
          <w:rFonts w:eastAsia="Times New Roman"/>
        </w:rPr>
        <w:t>Important things to remember:</w:t>
      </w:r>
    </w:p>
    <w:p w14:paraId="6F53FF55" w14:textId="061405E1" w:rsidR="00F97147" w:rsidRPr="007F46C8" w:rsidRDefault="00E70BA6" w:rsidP="1067121A">
      <w:pPr>
        <w:pStyle w:val="ListParagraph"/>
        <w:numPr>
          <w:ilvl w:val="0"/>
          <w:numId w:val="2"/>
        </w:numPr>
        <w:rPr>
          <w:rFonts w:eastAsia="Times New Roman"/>
        </w:rPr>
      </w:pPr>
      <w:r w:rsidRPr="1067121A">
        <w:rPr>
          <w:rFonts w:eastAsia="Times New Roman"/>
        </w:rPr>
        <w:t xml:space="preserve">You can only prepare </w:t>
      </w:r>
      <w:r w:rsidRPr="1067121A">
        <w:rPr>
          <w:rFonts w:eastAsia="Times New Roman"/>
          <w:b/>
          <w:bCs/>
        </w:rPr>
        <w:t xml:space="preserve">one </w:t>
      </w:r>
      <w:r w:rsidRPr="1067121A">
        <w:rPr>
          <w:rFonts w:eastAsia="Times New Roman"/>
        </w:rPr>
        <w:t>monologue.</w:t>
      </w:r>
    </w:p>
    <w:p w14:paraId="0477590B" w14:textId="49322FA0" w:rsidR="00F97147" w:rsidRPr="007F46C8" w:rsidRDefault="00F97147" w:rsidP="1067121A">
      <w:pPr>
        <w:pStyle w:val="ListParagraph"/>
        <w:numPr>
          <w:ilvl w:val="0"/>
          <w:numId w:val="2"/>
        </w:numPr>
        <w:rPr>
          <w:rFonts w:eastAsia="Times New Roman"/>
          <w:color w:val="000000"/>
        </w:rPr>
      </w:pPr>
      <w:r w:rsidRPr="1067121A">
        <w:rPr>
          <w:rFonts w:eastAsia="Times New Roman"/>
          <w:color w:val="000000" w:themeColor="text1"/>
        </w:rPr>
        <w:t>Keep it short: 1-3</w:t>
      </w:r>
      <w:r w:rsidR="00E70BA6" w:rsidRPr="1067121A">
        <w:rPr>
          <w:rFonts w:eastAsia="Times New Roman"/>
          <w:color w:val="000000" w:themeColor="text1"/>
        </w:rPr>
        <w:t xml:space="preserve"> minutes is fine.</w:t>
      </w:r>
    </w:p>
    <w:p w14:paraId="719FA388" w14:textId="77777777" w:rsidR="00F97147" w:rsidRPr="007F46C8" w:rsidRDefault="00F97147" w:rsidP="1067121A">
      <w:pPr>
        <w:pStyle w:val="ListParagraph"/>
        <w:numPr>
          <w:ilvl w:val="0"/>
          <w:numId w:val="2"/>
        </w:numPr>
        <w:rPr>
          <w:rFonts w:eastAsia="Times New Roman"/>
          <w:color w:val="000000"/>
        </w:rPr>
      </w:pPr>
      <w:r w:rsidRPr="1067121A">
        <w:rPr>
          <w:rFonts w:eastAsia="Times New Roman"/>
          <w:color w:val="000000" w:themeColor="text1"/>
        </w:rPr>
        <w:t>Acting is about being honest: we want to see you behaving like a real person.</w:t>
      </w:r>
    </w:p>
    <w:p w14:paraId="14517C83" w14:textId="77777777" w:rsidR="00F97147" w:rsidRPr="007F46C8" w:rsidRDefault="00F97147" w:rsidP="1067121A">
      <w:pPr>
        <w:pStyle w:val="ListParagraph"/>
        <w:numPr>
          <w:ilvl w:val="0"/>
          <w:numId w:val="2"/>
        </w:numPr>
        <w:rPr>
          <w:rFonts w:eastAsia="Times New Roman"/>
          <w:color w:val="000000"/>
        </w:rPr>
      </w:pPr>
      <w:r w:rsidRPr="1067121A">
        <w:rPr>
          <w:rFonts w:eastAsia="Times New Roman"/>
          <w:color w:val="000000" w:themeColor="text1"/>
        </w:rPr>
        <w:t xml:space="preserve">Don’t feel like you </w:t>
      </w:r>
      <w:proofErr w:type="gramStart"/>
      <w:r w:rsidRPr="1067121A">
        <w:rPr>
          <w:rFonts w:eastAsia="Times New Roman"/>
          <w:color w:val="000000" w:themeColor="text1"/>
        </w:rPr>
        <w:t>have to</w:t>
      </w:r>
      <w:proofErr w:type="gramEnd"/>
      <w:r w:rsidRPr="1067121A">
        <w:rPr>
          <w:rFonts w:eastAsia="Times New Roman"/>
          <w:color w:val="000000" w:themeColor="text1"/>
        </w:rPr>
        <w:t xml:space="preserve"> be very different from yourself – we are interested in you!</w:t>
      </w:r>
    </w:p>
    <w:p w14:paraId="15227AD8" w14:textId="77777777" w:rsidR="00F97147" w:rsidRPr="007F46C8" w:rsidRDefault="00F97147" w:rsidP="1067121A">
      <w:pPr>
        <w:pStyle w:val="ListParagraph"/>
        <w:numPr>
          <w:ilvl w:val="0"/>
          <w:numId w:val="2"/>
        </w:numPr>
        <w:rPr>
          <w:rFonts w:eastAsia="Times New Roman"/>
          <w:color w:val="000000"/>
        </w:rPr>
      </w:pPr>
      <w:r w:rsidRPr="1067121A">
        <w:rPr>
          <w:rFonts w:eastAsia="Times New Roman"/>
          <w:color w:val="000000" w:themeColor="text1"/>
        </w:rPr>
        <w:t>When you are imagining the situation, think about who you are talking to and why?</w:t>
      </w:r>
    </w:p>
    <w:p w14:paraId="66CF6E5C" w14:textId="77777777" w:rsidR="00F97147" w:rsidRPr="007F46C8" w:rsidRDefault="00F97147" w:rsidP="001C054D">
      <w:pPr>
        <w:rPr>
          <w:lang w:val="en-GB"/>
        </w:rPr>
      </w:pPr>
    </w:p>
    <w:p w14:paraId="1E319263" w14:textId="07583B54" w:rsidR="1067121A" w:rsidRDefault="1067121A" w:rsidP="1067121A">
      <w:pPr>
        <w:rPr>
          <w:lang w:val="en-GB"/>
        </w:rPr>
      </w:pPr>
    </w:p>
    <w:p w14:paraId="558A258E" w14:textId="6F6CF0EF" w:rsidR="1067121A" w:rsidRDefault="1067121A" w:rsidP="1067121A">
      <w:pPr>
        <w:rPr>
          <w:lang w:val="en-GB"/>
        </w:rPr>
      </w:pPr>
    </w:p>
    <w:p w14:paraId="313157B9" w14:textId="3ABD9176" w:rsidR="1067121A" w:rsidRDefault="1067121A" w:rsidP="1067121A">
      <w:pPr>
        <w:rPr>
          <w:lang w:val="en-GB"/>
        </w:rPr>
      </w:pPr>
    </w:p>
    <w:p w14:paraId="622362B1" w14:textId="126F9491" w:rsidR="1067121A" w:rsidRDefault="1067121A" w:rsidP="1067121A">
      <w:pPr>
        <w:rPr>
          <w:lang w:val="en-GB"/>
        </w:rPr>
      </w:pPr>
    </w:p>
    <w:p w14:paraId="3EC99A9C" w14:textId="64BD598A" w:rsidR="00F97147" w:rsidRPr="007F46C8" w:rsidRDefault="00F97147" w:rsidP="1067121A">
      <w:pPr>
        <w:rPr>
          <w:b/>
          <w:bCs/>
          <w:lang w:val="en-GB"/>
        </w:rPr>
      </w:pPr>
      <w:r w:rsidRPr="1067121A">
        <w:rPr>
          <w:b/>
          <w:bCs/>
          <w:lang w:val="en-GB"/>
        </w:rPr>
        <w:t>Creative Task (Devising</w:t>
      </w:r>
    </w:p>
    <w:p w14:paraId="6134CB82" w14:textId="09FC287D" w:rsidR="00F97147" w:rsidRPr="007F46C8" w:rsidRDefault="00F97147" w:rsidP="001C054D">
      <w:pPr>
        <w:rPr>
          <w:lang w:val="en-GB"/>
        </w:rPr>
      </w:pPr>
      <w:r w:rsidRPr="1067121A">
        <w:rPr>
          <w:lang w:val="en-GB"/>
        </w:rPr>
        <w:t>Devising is making a piece of performance from your own ideas. We want to see your ideas and how you communicate them in a theatrical way (not just talking!).</w:t>
      </w:r>
    </w:p>
    <w:p w14:paraId="4170358F" w14:textId="77777777" w:rsidR="00F97147" w:rsidRPr="007F46C8" w:rsidRDefault="00F97147" w:rsidP="001C054D">
      <w:pPr>
        <w:rPr>
          <w:lang w:val="en-GB"/>
        </w:rPr>
      </w:pPr>
    </w:p>
    <w:p w14:paraId="08C3880B" w14:textId="77777777" w:rsidR="00F97147" w:rsidRPr="007F46C8" w:rsidRDefault="00F97147" w:rsidP="001C054D">
      <w:pPr>
        <w:rPr>
          <w:lang w:val="en-GB"/>
        </w:rPr>
      </w:pPr>
      <w:r w:rsidRPr="007F46C8">
        <w:rPr>
          <w:lang w:val="en-GB"/>
        </w:rPr>
        <w:t>Your performance should be based on something important to you.</w:t>
      </w:r>
    </w:p>
    <w:p w14:paraId="5046C059" w14:textId="4DFF5C52" w:rsidR="00F97147" w:rsidRPr="007F46C8" w:rsidRDefault="00F97147" w:rsidP="001C054D">
      <w:pPr>
        <w:rPr>
          <w:lang w:val="en-GB"/>
        </w:rPr>
      </w:pPr>
      <w:r w:rsidRPr="1067121A">
        <w:rPr>
          <w:lang w:val="en-GB"/>
        </w:rPr>
        <w:t xml:space="preserve">Your ideas </w:t>
      </w:r>
      <w:r w:rsidR="4AE48B28" w:rsidRPr="1067121A">
        <w:rPr>
          <w:lang w:val="en-GB"/>
        </w:rPr>
        <w:t xml:space="preserve">can be </w:t>
      </w:r>
      <w:r w:rsidRPr="1067121A">
        <w:rPr>
          <w:lang w:val="en-GB"/>
        </w:rPr>
        <w:t>from something you think about a lot.</w:t>
      </w:r>
    </w:p>
    <w:p w14:paraId="454DF292" w14:textId="77777777" w:rsidR="00F97147" w:rsidRPr="007F46C8" w:rsidRDefault="00F97147" w:rsidP="001C054D">
      <w:pPr>
        <w:rPr>
          <w:lang w:val="en-GB"/>
        </w:rPr>
      </w:pPr>
    </w:p>
    <w:p w14:paraId="5A5F9584" w14:textId="77777777" w:rsidR="00F97147" w:rsidRPr="007F46C8" w:rsidRDefault="00F97147" w:rsidP="001C054D">
      <w:pPr>
        <w:rPr>
          <w:lang w:val="en-GB"/>
        </w:rPr>
      </w:pPr>
      <w:r w:rsidRPr="007F46C8">
        <w:rPr>
          <w:lang w:val="en-GB"/>
        </w:rPr>
        <w:t xml:space="preserve">The piece you perform could be: </w:t>
      </w:r>
    </w:p>
    <w:p w14:paraId="1FF7D7ED" w14:textId="77777777" w:rsidR="00F97147" w:rsidRPr="007F46C8" w:rsidRDefault="00F97147" w:rsidP="001C054D">
      <w:pPr>
        <w:rPr>
          <w:lang w:val="en-GB"/>
        </w:rPr>
      </w:pPr>
    </w:p>
    <w:p w14:paraId="022352F4" w14:textId="77777777" w:rsidR="00F97147" w:rsidRPr="007F46C8" w:rsidRDefault="00F97147" w:rsidP="001C054D">
      <w:pPr>
        <w:rPr>
          <w:lang w:val="en-GB"/>
        </w:rPr>
      </w:pPr>
      <w:r w:rsidRPr="007F46C8">
        <w:rPr>
          <w:lang w:val="en-GB"/>
        </w:rPr>
        <w:t>A question that’s on your mind</w:t>
      </w:r>
    </w:p>
    <w:p w14:paraId="2032026E" w14:textId="77777777" w:rsidR="00F97147" w:rsidRPr="007F46C8" w:rsidRDefault="00F97147" w:rsidP="001C054D">
      <w:pPr>
        <w:rPr>
          <w:lang w:val="en-GB"/>
        </w:rPr>
      </w:pPr>
      <w:r w:rsidRPr="007F46C8">
        <w:rPr>
          <w:lang w:val="en-GB"/>
        </w:rPr>
        <w:t xml:space="preserve">related to social issues </w:t>
      </w:r>
    </w:p>
    <w:p w14:paraId="3993FAC0" w14:textId="77777777" w:rsidR="00F97147" w:rsidRPr="007F46C8" w:rsidRDefault="00F97147" w:rsidP="001C054D">
      <w:pPr>
        <w:rPr>
          <w:lang w:val="en-GB"/>
        </w:rPr>
      </w:pPr>
      <w:r w:rsidRPr="007F46C8">
        <w:rPr>
          <w:lang w:val="en-GB"/>
        </w:rPr>
        <w:t>personal experience</w:t>
      </w:r>
    </w:p>
    <w:p w14:paraId="7D07587C" w14:textId="77777777" w:rsidR="00F97147" w:rsidRPr="007F46C8" w:rsidRDefault="00F97147" w:rsidP="001C054D">
      <w:pPr>
        <w:rPr>
          <w:lang w:val="en-GB"/>
        </w:rPr>
      </w:pPr>
    </w:p>
    <w:p w14:paraId="7AAB577D" w14:textId="43143F83" w:rsidR="00F97147" w:rsidRPr="007F46C8" w:rsidRDefault="00F97147" w:rsidP="001C054D">
      <w:pPr>
        <w:rPr>
          <w:lang w:val="en-GB"/>
        </w:rPr>
      </w:pPr>
      <w:r w:rsidRPr="1067121A">
        <w:rPr>
          <w:lang w:val="en-GB"/>
        </w:rPr>
        <w:t>Don’t try to get it right or wrong: it should be something you want to communicate and share.</w:t>
      </w:r>
      <w:r w:rsidR="00C4695A" w:rsidRPr="1067121A">
        <w:rPr>
          <w:lang w:val="en-GB"/>
        </w:rPr>
        <w:t xml:space="preserve"> </w:t>
      </w:r>
      <w:r w:rsidRPr="1067121A">
        <w:rPr>
          <w:lang w:val="en-GB"/>
        </w:rPr>
        <w:t>The form of performance it takes is up to</w:t>
      </w:r>
      <w:r w:rsidR="00C4695A" w:rsidRPr="1067121A">
        <w:rPr>
          <w:lang w:val="en-GB"/>
        </w:rPr>
        <w:t xml:space="preserve"> you</w:t>
      </w:r>
      <w:r w:rsidRPr="1067121A">
        <w:rPr>
          <w:lang w:val="en-GB"/>
        </w:rPr>
        <w:t>.</w:t>
      </w:r>
    </w:p>
    <w:p w14:paraId="1A486141" w14:textId="77777777" w:rsidR="00F97147" w:rsidRPr="007F46C8" w:rsidRDefault="00F97147" w:rsidP="001C054D">
      <w:pPr>
        <w:rPr>
          <w:lang w:val="en-GB"/>
        </w:rPr>
      </w:pPr>
    </w:p>
    <w:p w14:paraId="65C7C46A" w14:textId="77777777" w:rsidR="00F97147" w:rsidRPr="007F46C8" w:rsidRDefault="00F97147" w:rsidP="001C054D">
      <w:pPr>
        <w:rPr>
          <w:lang w:val="en-GB"/>
        </w:rPr>
      </w:pPr>
      <w:r w:rsidRPr="007F46C8">
        <w:rPr>
          <w:lang w:val="en-GB"/>
        </w:rPr>
        <w:t>It could be:</w:t>
      </w:r>
    </w:p>
    <w:p w14:paraId="3BC7137D" w14:textId="77777777" w:rsidR="00F97147" w:rsidRPr="007F46C8" w:rsidRDefault="00F97147" w:rsidP="001C054D">
      <w:pPr>
        <w:rPr>
          <w:lang w:val="en-GB"/>
        </w:rPr>
      </w:pPr>
    </w:p>
    <w:p w14:paraId="5F437B59" w14:textId="58BB7BD5" w:rsidR="00F97147" w:rsidRPr="007F46C8" w:rsidRDefault="00F97147" w:rsidP="001C054D">
      <w:pPr>
        <w:rPr>
          <w:lang w:val="en-GB"/>
        </w:rPr>
      </w:pPr>
      <w:r w:rsidRPr="007F46C8">
        <w:rPr>
          <w:lang w:val="en-GB"/>
        </w:rPr>
        <w:t>Visual Vernacular</w:t>
      </w:r>
      <w:r w:rsidR="001621ED" w:rsidRPr="007F46C8">
        <w:rPr>
          <w:lang w:val="en-GB"/>
        </w:rPr>
        <w:t xml:space="preserve"> (a </w:t>
      </w:r>
      <w:r w:rsidR="001621ED" w:rsidRPr="007F46C8">
        <w:rPr>
          <w:shd w:val="clear" w:color="auto" w:fill="FFFFFF"/>
        </w:rPr>
        <w:t>theatrical art form of physical expression, storytelling with strong sense of body movements, iconic signs, gestures, facial expressions)</w:t>
      </w:r>
    </w:p>
    <w:p w14:paraId="3ADFF679" w14:textId="77777777" w:rsidR="00F97147" w:rsidRPr="007F46C8" w:rsidRDefault="00F97147" w:rsidP="001C054D">
      <w:pPr>
        <w:rPr>
          <w:lang w:val="en-GB"/>
        </w:rPr>
      </w:pPr>
      <w:r w:rsidRPr="007F46C8">
        <w:rPr>
          <w:lang w:val="en-GB"/>
        </w:rPr>
        <w:t>Text-based</w:t>
      </w:r>
    </w:p>
    <w:p w14:paraId="3CFF6470" w14:textId="77777777" w:rsidR="00F97147" w:rsidRPr="007F46C8" w:rsidRDefault="00F97147" w:rsidP="001C054D">
      <w:pPr>
        <w:rPr>
          <w:lang w:val="en-GB"/>
        </w:rPr>
      </w:pPr>
      <w:r w:rsidRPr="007F46C8">
        <w:rPr>
          <w:lang w:val="en-GB"/>
        </w:rPr>
        <w:t>Movement</w:t>
      </w:r>
    </w:p>
    <w:p w14:paraId="2CBCE66B" w14:textId="77777777" w:rsidR="00F97147" w:rsidRPr="007F46C8" w:rsidRDefault="00F97147" w:rsidP="001C054D">
      <w:pPr>
        <w:rPr>
          <w:lang w:val="en-GB"/>
        </w:rPr>
      </w:pPr>
      <w:r w:rsidRPr="007F46C8">
        <w:rPr>
          <w:lang w:val="en-GB"/>
        </w:rPr>
        <w:t>Visual Theatre</w:t>
      </w:r>
    </w:p>
    <w:p w14:paraId="65E06685" w14:textId="77777777" w:rsidR="00F97147" w:rsidRPr="007F46C8" w:rsidRDefault="00F97147" w:rsidP="001C054D">
      <w:pPr>
        <w:rPr>
          <w:lang w:val="en-GB"/>
        </w:rPr>
      </w:pPr>
      <w:r w:rsidRPr="1067121A">
        <w:rPr>
          <w:lang w:val="en-GB"/>
        </w:rPr>
        <w:t>A song</w:t>
      </w:r>
    </w:p>
    <w:p w14:paraId="443783D4" w14:textId="7AFE9955" w:rsidR="288AABFA" w:rsidRDefault="288AABFA" w:rsidP="1067121A">
      <w:pPr>
        <w:rPr>
          <w:lang w:val="en-GB"/>
        </w:rPr>
      </w:pPr>
      <w:r w:rsidRPr="1067121A">
        <w:rPr>
          <w:lang w:val="en-GB"/>
        </w:rPr>
        <w:t>Poetry</w:t>
      </w:r>
    </w:p>
    <w:p w14:paraId="6CC9D960" w14:textId="77777777" w:rsidR="00F97147" w:rsidRPr="007F46C8" w:rsidRDefault="00F97147" w:rsidP="001C054D">
      <w:pPr>
        <w:rPr>
          <w:lang w:val="en-GB"/>
        </w:rPr>
      </w:pPr>
      <w:r w:rsidRPr="1067121A">
        <w:rPr>
          <w:lang w:val="en-GB"/>
        </w:rPr>
        <w:t>A mixture of some of these different styles</w:t>
      </w:r>
    </w:p>
    <w:p w14:paraId="16A528A5" w14:textId="77777777" w:rsidR="00F97147" w:rsidRPr="007F46C8" w:rsidRDefault="00F97147" w:rsidP="001C054D">
      <w:pPr>
        <w:rPr>
          <w:lang w:val="en-GB"/>
        </w:rPr>
      </w:pPr>
    </w:p>
    <w:p w14:paraId="31262538" w14:textId="2943AC4F" w:rsidR="00F97147" w:rsidRPr="007F46C8" w:rsidRDefault="00F97147" w:rsidP="001C054D">
      <w:pPr>
        <w:rPr>
          <w:lang w:val="en-GB"/>
        </w:rPr>
      </w:pPr>
      <w:r w:rsidRPr="1067121A">
        <w:rPr>
          <w:lang w:val="en-GB"/>
        </w:rPr>
        <w:lastRenderedPageBreak/>
        <w:t xml:space="preserve">We are sending you links to a few videos that give examples of our graduates’ work. These are meant to help give you an idea of the kind of thing you could do. Don’t be put off by them and please do not copy </w:t>
      </w:r>
      <w:proofErr w:type="gramStart"/>
      <w:r w:rsidRPr="1067121A">
        <w:rPr>
          <w:lang w:val="en-GB"/>
        </w:rPr>
        <w:t>these, but</w:t>
      </w:r>
      <w:proofErr w:type="gramEnd"/>
      <w:r w:rsidRPr="1067121A">
        <w:rPr>
          <w:lang w:val="en-GB"/>
        </w:rPr>
        <w:t xml:space="preserve"> take inspiration! </w:t>
      </w:r>
    </w:p>
    <w:p w14:paraId="243625DF" w14:textId="4C57A750" w:rsidR="00675773" w:rsidRPr="007F46C8" w:rsidRDefault="00675773" w:rsidP="001C054D">
      <w:pPr>
        <w:rPr>
          <w:lang w:val="en-GB"/>
        </w:rPr>
      </w:pPr>
    </w:p>
    <w:p w14:paraId="774DDE65" w14:textId="73125A6E" w:rsidR="00675773" w:rsidRPr="00C54A84" w:rsidRDefault="00675773" w:rsidP="001C054D">
      <w:pPr>
        <w:rPr>
          <w:rFonts w:eastAsia="Times New Roman"/>
          <w:color w:val="000000"/>
        </w:rPr>
      </w:pPr>
      <w:r w:rsidRPr="007F46C8">
        <w:rPr>
          <w:rFonts w:eastAsia="Times New Roman"/>
          <w:color w:val="000000"/>
          <w:shd w:val="clear" w:color="auto" w:fill="FFFFFF"/>
        </w:rPr>
        <w:t>'Long Lost Lover' by</w:t>
      </w:r>
      <w:r w:rsidRPr="00C54A84">
        <w:rPr>
          <w:rFonts w:eastAsia="Times New Roman"/>
          <w:color w:val="000000"/>
          <w:shd w:val="clear" w:color="auto" w:fill="FFFFFF"/>
        </w:rPr>
        <w:t xml:space="preserve"> Bea Webster: </w:t>
      </w:r>
      <w:hyperlink r:id="rId12" w:history="1">
        <w:r w:rsidRPr="00C54A84">
          <w:rPr>
            <w:rStyle w:val="Hyperlink"/>
            <w:rFonts w:ascii="Arial" w:eastAsia="Times New Roman" w:hAnsi="Arial" w:cs="Arial"/>
            <w:shd w:val="clear" w:color="auto" w:fill="FFFFFF"/>
          </w:rPr>
          <w:t>https://www.youtube.com/watch?v=gmgbLvm-neQ&amp;feature=youtu.be</w:t>
        </w:r>
      </w:hyperlink>
    </w:p>
    <w:p w14:paraId="0159BAE3" w14:textId="77777777" w:rsidR="00675773" w:rsidRPr="00C54A84" w:rsidRDefault="00675773" w:rsidP="001C054D">
      <w:pPr>
        <w:rPr>
          <w:rFonts w:eastAsia="Times New Roman"/>
          <w:color w:val="000000"/>
        </w:rPr>
      </w:pPr>
    </w:p>
    <w:p w14:paraId="69E1859E" w14:textId="6FF11D35" w:rsidR="00675773" w:rsidRPr="007F46C8" w:rsidRDefault="00675773" w:rsidP="001C054D">
      <w:pPr>
        <w:rPr>
          <w:rFonts w:eastAsia="Times New Roman"/>
          <w:color w:val="000000"/>
        </w:rPr>
      </w:pPr>
      <w:r w:rsidRPr="00C54A84">
        <w:rPr>
          <w:rFonts w:eastAsia="Times New Roman"/>
          <w:color w:val="000000"/>
          <w:shd w:val="clear" w:color="auto" w:fill="FFFFFF"/>
        </w:rPr>
        <w:t xml:space="preserve">'Tsunami' by Petre Dobre: </w:t>
      </w:r>
      <w:hyperlink r:id="rId13" w:history="1">
        <w:r w:rsidR="00C54A84" w:rsidRPr="00C54A84">
          <w:rPr>
            <w:rStyle w:val="Hyperlink"/>
            <w:rFonts w:ascii="Arial" w:hAnsi="Arial" w:cs="Arial"/>
          </w:rPr>
          <w:t>https://www.youtube.com/watch?v=2RZSTzEWXXo</w:t>
        </w:r>
      </w:hyperlink>
      <w:r w:rsidR="00C54A84">
        <w:rPr>
          <w:rFonts w:ascii="Calibri" w:hAnsi="Calibri" w:cs="Calibri"/>
          <w:color w:val="000000"/>
        </w:rPr>
        <w:t xml:space="preserve"> </w:t>
      </w:r>
    </w:p>
    <w:p w14:paraId="59BA96F5" w14:textId="77777777" w:rsidR="00675773" w:rsidRPr="007F46C8" w:rsidRDefault="00675773" w:rsidP="001C054D">
      <w:pPr>
        <w:rPr>
          <w:lang w:val="en-GB"/>
        </w:rPr>
      </w:pPr>
    </w:p>
    <w:p w14:paraId="1F6E902A" w14:textId="77777777" w:rsidR="00F97147" w:rsidRPr="007F46C8" w:rsidRDefault="00F97147" w:rsidP="001C054D">
      <w:pPr>
        <w:rPr>
          <w:lang w:val="en-GB"/>
        </w:rPr>
      </w:pPr>
      <w:r w:rsidRPr="007F46C8">
        <w:rPr>
          <w:lang w:val="en-GB"/>
        </w:rPr>
        <w:t>Important things to remember:</w:t>
      </w:r>
    </w:p>
    <w:p w14:paraId="6F9D6549" w14:textId="77777777" w:rsidR="00F97147" w:rsidRPr="007F46C8" w:rsidRDefault="00F97147" w:rsidP="1067121A">
      <w:pPr>
        <w:pStyle w:val="ListParagraph"/>
        <w:numPr>
          <w:ilvl w:val="0"/>
          <w:numId w:val="1"/>
        </w:numPr>
        <w:rPr>
          <w:lang w:val="en-GB"/>
        </w:rPr>
      </w:pPr>
      <w:r w:rsidRPr="1067121A">
        <w:rPr>
          <w:lang w:val="en-GB"/>
        </w:rPr>
        <w:t>A short, rehearsed performance with content and form.</w:t>
      </w:r>
    </w:p>
    <w:p w14:paraId="04438D0C" w14:textId="77777777" w:rsidR="00F97147" w:rsidRPr="007F46C8" w:rsidRDefault="00F97147" w:rsidP="1067121A">
      <w:pPr>
        <w:pStyle w:val="ListParagraph"/>
        <w:numPr>
          <w:ilvl w:val="0"/>
          <w:numId w:val="1"/>
        </w:numPr>
        <w:rPr>
          <w:lang w:val="en-GB"/>
        </w:rPr>
      </w:pPr>
      <w:r w:rsidRPr="1067121A">
        <w:rPr>
          <w:lang w:val="en-GB"/>
        </w:rPr>
        <w:t>It should be completely new.</w:t>
      </w:r>
    </w:p>
    <w:p w14:paraId="2E86ABA6" w14:textId="77777777" w:rsidR="00F97147" w:rsidRPr="007F46C8" w:rsidRDefault="00F97147" w:rsidP="1067121A">
      <w:pPr>
        <w:pStyle w:val="ListParagraph"/>
        <w:numPr>
          <w:ilvl w:val="0"/>
          <w:numId w:val="1"/>
        </w:numPr>
        <w:rPr>
          <w:lang w:val="en-GB"/>
        </w:rPr>
      </w:pPr>
      <w:r w:rsidRPr="1067121A">
        <w:rPr>
          <w:lang w:val="en-GB"/>
        </w:rPr>
        <w:t>Don’t try and do what you think we want - be brave!</w:t>
      </w:r>
    </w:p>
    <w:p w14:paraId="7F73D22C" w14:textId="77777777" w:rsidR="00F97147" w:rsidRPr="007F46C8" w:rsidRDefault="00F97147" w:rsidP="001C054D">
      <w:pPr>
        <w:rPr>
          <w:lang w:val="en-GB"/>
        </w:rPr>
      </w:pPr>
    </w:p>
    <w:p w14:paraId="1952DE25" w14:textId="77777777" w:rsidR="00F97147" w:rsidRPr="007F46C8" w:rsidRDefault="00F97147" w:rsidP="001C054D">
      <w:pPr>
        <w:rPr>
          <w:lang w:val="en-GB"/>
        </w:rPr>
      </w:pPr>
      <w:r w:rsidRPr="007F46C8">
        <w:rPr>
          <w:lang w:val="en-GB"/>
        </w:rPr>
        <w:t xml:space="preserve"> </w:t>
      </w:r>
    </w:p>
    <w:p w14:paraId="72517B06" w14:textId="77777777" w:rsidR="00D50CAA" w:rsidRDefault="00D50CAA" w:rsidP="001C054D">
      <w:pPr>
        <w:rPr>
          <w:b/>
          <w:lang w:val="en-GB"/>
        </w:rPr>
      </w:pPr>
    </w:p>
    <w:p w14:paraId="2E738C65" w14:textId="77777777" w:rsidR="00D50CAA" w:rsidRDefault="00D50CAA" w:rsidP="001C054D">
      <w:pPr>
        <w:rPr>
          <w:b/>
          <w:lang w:val="en-GB"/>
        </w:rPr>
      </w:pPr>
    </w:p>
    <w:p w14:paraId="1B20E42C" w14:textId="7ED99D65" w:rsidR="00F97147" w:rsidRPr="007F46C8" w:rsidRDefault="00F97147" w:rsidP="1067121A">
      <w:pPr>
        <w:rPr>
          <w:b/>
          <w:bCs/>
          <w:lang w:val="en-GB"/>
        </w:rPr>
      </w:pPr>
      <w:r w:rsidRPr="1067121A">
        <w:rPr>
          <w:b/>
          <w:bCs/>
          <w:lang w:val="en-GB"/>
        </w:rPr>
        <w:t>Recap:</w:t>
      </w:r>
    </w:p>
    <w:p w14:paraId="57DE1E56" w14:textId="77777777" w:rsidR="00F97147" w:rsidRPr="007F46C8" w:rsidRDefault="00F97147" w:rsidP="001C054D">
      <w:pPr>
        <w:rPr>
          <w:lang w:val="en-GB"/>
        </w:rPr>
      </w:pPr>
    </w:p>
    <w:p w14:paraId="7F3EA57A" w14:textId="0B5F4BFE" w:rsidR="00F97147" w:rsidRPr="007F46C8" w:rsidRDefault="00F97147" w:rsidP="001C054D">
      <w:pPr>
        <w:rPr>
          <w:lang w:val="en-GB"/>
        </w:rPr>
      </w:pPr>
      <w:r w:rsidRPr="007F46C8">
        <w:rPr>
          <w:lang w:val="en-GB"/>
        </w:rPr>
        <w:t>We are asking for</w:t>
      </w:r>
      <w:r w:rsidR="002C45D2" w:rsidRPr="007F46C8">
        <w:rPr>
          <w:lang w:val="en-GB"/>
        </w:rPr>
        <w:t xml:space="preserve"> two</w:t>
      </w:r>
      <w:r w:rsidRPr="007F46C8">
        <w:rPr>
          <w:lang w:val="en-GB"/>
        </w:rPr>
        <w:t xml:space="preserve"> short videos</w:t>
      </w:r>
      <w:r w:rsidR="00E5336C" w:rsidRPr="007F46C8">
        <w:rPr>
          <w:lang w:val="en-GB"/>
        </w:rPr>
        <w:t xml:space="preserve"> - </w:t>
      </w:r>
      <w:r w:rsidR="00076F0B" w:rsidRPr="007F46C8">
        <w:rPr>
          <w:lang w:val="en-GB"/>
        </w:rPr>
        <w:t xml:space="preserve">one Acting, one </w:t>
      </w:r>
      <w:r w:rsidR="00E5336C" w:rsidRPr="007F46C8">
        <w:rPr>
          <w:lang w:val="en-GB"/>
        </w:rPr>
        <w:t>Devising - that</w:t>
      </w:r>
      <w:r w:rsidR="00076F0B" w:rsidRPr="007F46C8">
        <w:rPr>
          <w:lang w:val="en-GB"/>
        </w:rPr>
        <w:t xml:space="preserve"> should last about 4-6 minutes in total.</w:t>
      </w:r>
      <w:r w:rsidRPr="007F46C8">
        <w:rPr>
          <w:lang w:val="en-GB"/>
        </w:rPr>
        <w:t xml:space="preserve"> </w:t>
      </w:r>
    </w:p>
    <w:p w14:paraId="215F2A2A" w14:textId="77777777" w:rsidR="00F97147" w:rsidRPr="007F46C8" w:rsidRDefault="00F97147" w:rsidP="001C054D">
      <w:pPr>
        <w:rPr>
          <w:lang w:val="en-GB"/>
        </w:rPr>
      </w:pPr>
    </w:p>
    <w:p w14:paraId="5AE15603" w14:textId="71472437" w:rsidR="00F97147" w:rsidRPr="00795DCB" w:rsidRDefault="00F97147" w:rsidP="26526BA8">
      <w:pPr>
        <w:rPr>
          <w:b/>
          <w:bCs/>
          <w:lang w:val="en-GB"/>
        </w:rPr>
      </w:pPr>
      <w:r w:rsidRPr="1067121A">
        <w:rPr>
          <w:lang w:val="en-GB"/>
        </w:rPr>
        <w:t xml:space="preserve">When you have worked on both your pieces, have learned them and you are happy with your performance, record and upload them. </w:t>
      </w:r>
      <w:r w:rsidR="00666E87" w:rsidRPr="1067121A">
        <w:rPr>
          <w:lang w:val="en-GB"/>
        </w:rPr>
        <w:t>To upload your videos, please created an account on Acceptd (</w:t>
      </w:r>
      <w:hyperlink r:id="rId14">
        <w:r w:rsidR="00666E87" w:rsidRPr="1067121A">
          <w:rPr>
            <w:rStyle w:val="Hyperlink"/>
            <w:rFonts w:ascii="Arial" w:hAnsi="Arial" w:cs="Arial"/>
          </w:rPr>
          <w:t>http://acceptd.com/rcs</w:t>
        </w:r>
      </w:hyperlink>
      <w:r w:rsidR="00666E87">
        <w:t xml:space="preserve">) and upload your videos </w:t>
      </w:r>
      <w:r w:rsidR="00D26455">
        <w:t xml:space="preserve">on to your account </w:t>
      </w:r>
      <w:r w:rsidR="00666E87">
        <w:t xml:space="preserve">– feel free to also upload any supplementary information such as CV, resume, etc. </w:t>
      </w:r>
      <w:r w:rsidR="00795DCB">
        <w:t xml:space="preserve">These must be uploaded by the </w:t>
      </w:r>
      <w:proofErr w:type="gramStart"/>
      <w:r w:rsidR="00795DCB" w:rsidRPr="1067121A">
        <w:rPr>
          <w:b/>
          <w:bCs/>
        </w:rPr>
        <w:t>28</w:t>
      </w:r>
      <w:r w:rsidR="00795DCB" w:rsidRPr="1067121A">
        <w:rPr>
          <w:b/>
          <w:bCs/>
          <w:vertAlign w:val="superscript"/>
        </w:rPr>
        <w:t>th</w:t>
      </w:r>
      <w:proofErr w:type="gramEnd"/>
      <w:r w:rsidR="00795DCB" w:rsidRPr="1067121A">
        <w:rPr>
          <w:b/>
          <w:bCs/>
        </w:rPr>
        <w:t xml:space="preserve"> February 20</w:t>
      </w:r>
      <w:r w:rsidR="6F2AB9D9" w:rsidRPr="1067121A">
        <w:rPr>
          <w:b/>
          <w:bCs/>
        </w:rPr>
        <w:t>25</w:t>
      </w:r>
      <w:r w:rsidR="00795DCB" w:rsidRPr="1067121A">
        <w:rPr>
          <w:b/>
          <w:bCs/>
        </w:rPr>
        <w:t xml:space="preserve">. </w:t>
      </w:r>
    </w:p>
    <w:p w14:paraId="1D194126" w14:textId="77777777" w:rsidR="00F97147" w:rsidRPr="007F46C8" w:rsidRDefault="00F97147" w:rsidP="001C054D">
      <w:pPr>
        <w:rPr>
          <w:lang w:val="en-GB"/>
        </w:rPr>
      </w:pPr>
    </w:p>
    <w:p w14:paraId="54469CA2" w14:textId="6C277C1C" w:rsidR="1067121A" w:rsidRDefault="1067121A" w:rsidP="1067121A">
      <w:pPr>
        <w:rPr>
          <w:b/>
          <w:bCs/>
          <w:lang w:val="en-GB"/>
        </w:rPr>
      </w:pPr>
    </w:p>
    <w:p w14:paraId="7AB7DE9A" w14:textId="5B0CBEA8" w:rsidR="1067121A" w:rsidRDefault="1067121A" w:rsidP="1067121A">
      <w:pPr>
        <w:rPr>
          <w:b/>
          <w:bCs/>
          <w:lang w:val="en-GB"/>
        </w:rPr>
      </w:pPr>
    </w:p>
    <w:p w14:paraId="34F3E5A1" w14:textId="15B87760" w:rsidR="000A7A14" w:rsidRPr="007F46C8" w:rsidRDefault="00594A13" w:rsidP="1067121A">
      <w:pPr>
        <w:rPr>
          <w:b/>
          <w:bCs/>
          <w:lang w:val="en-GB"/>
        </w:rPr>
      </w:pPr>
      <w:r w:rsidRPr="1067121A">
        <w:rPr>
          <w:b/>
          <w:bCs/>
          <w:lang w:val="en-GB"/>
        </w:rPr>
        <w:t>S</w:t>
      </w:r>
      <w:r w:rsidR="0AA96235" w:rsidRPr="1067121A">
        <w:rPr>
          <w:b/>
          <w:bCs/>
          <w:lang w:val="en-GB"/>
        </w:rPr>
        <w:t>tage 3</w:t>
      </w:r>
      <w:r w:rsidRPr="1067121A">
        <w:rPr>
          <w:b/>
          <w:bCs/>
          <w:lang w:val="en-GB"/>
        </w:rPr>
        <w:t xml:space="preserve"> </w:t>
      </w:r>
      <w:r w:rsidR="00522BAE" w:rsidRPr="1067121A">
        <w:rPr>
          <w:b/>
          <w:bCs/>
          <w:lang w:val="en-GB"/>
        </w:rPr>
        <w:t>–</w:t>
      </w:r>
      <w:r w:rsidRPr="1067121A">
        <w:rPr>
          <w:b/>
          <w:bCs/>
          <w:lang w:val="en-GB"/>
        </w:rPr>
        <w:t xml:space="preserve"> </w:t>
      </w:r>
      <w:r w:rsidR="00AF1856" w:rsidRPr="1067121A">
        <w:rPr>
          <w:b/>
          <w:bCs/>
          <w:lang w:val="en-GB"/>
        </w:rPr>
        <w:t>Recall</w:t>
      </w:r>
      <w:r w:rsidR="00522BAE" w:rsidRPr="1067121A">
        <w:rPr>
          <w:b/>
          <w:bCs/>
          <w:lang w:val="en-GB"/>
        </w:rPr>
        <w:t xml:space="preserve"> </w:t>
      </w:r>
      <w:r w:rsidR="00D176B7" w:rsidRPr="1067121A">
        <w:rPr>
          <w:b/>
          <w:bCs/>
          <w:lang w:val="en-GB"/>
        </w:rPr>
        <w:t>Audition Day</w:t>
      </w:r>
      <w:r w:rsidR="000D6CB4" w:rsidRPr="1067121A">
        <w:rPr>
          <w:b/>
          <w:bCs/>
          <w:lang w:val="en-GB"/>
        </w:rPr>
        <w:t>:</w:t>
      </w:r>
    </w:p>
    <w:p w14:paraId="0BBD24D0" w14:textId="77777777" w:rsidR="00D176B7" w:rsidRPr="00522BAE" w:rsidRDefault="00D176B7" w:rsidP="001C054D">
      <w:pPr>
        <w:rPr>
          <w:lang w:val="en-GB"/>
        </w:rPr>
      </w:pPr>
    </w:p>
    <w:p w14:paraId="16F0EAAD" w14:textId="09451B83" w:rsidR="00522BAE" w:rsidRDefault="22948823" w:rsidP="001C054D">
      <w:r>
        <w:t xml:space="preserve">When you have finished sending </w:t>
      </w:r>
      <w:r w:rsidR="00522BAE">
        <w:t>your audition record</w:t>
      </w:r>
      <w:r w:rsidR="009A205D">
        <w:t xml:space="preserve">ings, you may be </w:t>
      </w:r>
      <w:r w:rsidR="46A1F3C3">
        <w:t>asked</w:t>
      </w:r>
      <w:r w:rsidR="009A205D">
        <w:t xml:space="preserve"> to </w:t>
      </w:r>
      <w:proofErr w:type="gramStart"/>
      <w:r w:rsidR="009A205D">
        <w:t>a recall</w:t>
      </w:r>
      <w:proofErr w:type="gramEnd"/>
      <w:r w:rsidR="009A205D">
        <w:t xml:space="preserve"> </w:t>
      </w:r>
      <w:r w:rsidR="00522BAE">
        <w:t xml:space="preserve">audition day. This will involve group workshops led by staff </w:t>
      </w:r>
      <w:proofErr w:type="gramStart"/>
      <w:r w:rsidR="00522BAE">
        <w:t>from</w:t>
      </w:r>
      <w:proofErr w:type="gramEnd"/>
      <w:r w:rsidR="00522BAE">
        <w:t xml:space="preserve"> the </w:t>
      </w:r>
      <w:proofErr w:type="spellStart"/>
      <w:r w:rsidR="00522BAE">
        <w:t>programme</w:t>
      </w:r>
      <w:proofErr w:type="spellEnd"/>
      <w:r w:rsidR="00522BAE">
        <w:t xml:space="preserve"> and an interview. We may ask you to perform your Acting/and or Devised piece (the piece you recorded) live and we might</w:t>
      </w:r>
      <w:r w:rsidR="1FB7B82A">
        <w:t xml:space="preserve"> do it again with you.</w:t>
      </w:r>
      <w:r w:rsidR="00522BAE">
        <w:t xml:space="preserve"> </w:t>
      </w:r>
      <w:r w:rsidR="00513894">
        <w:t xml:space="preserve">You will be given time to ask any </w:t>
      </w:r>
      <w:proofErr w:type="gramStart"/>
      <w:r w:rsidR="00513894">
        <w:t xml:space="preserve">questions </w:t>
      </w:r>
      <w:r w:rsidR="00522BAE">
        <w:t xml:space="preserve"> about</w:t>
      </w:r>
      <w:proofErr w:type="gramEnd"/>
      <w:r w:rsidR="00522BAE">
        <w:t xml:space="preserve"> studying and life at the Conservatoire.</w:t>
      </w:r>
    </w:p>
    <w:p w14:paraId="357D7768" w14:textId="295AB304" w:rsidR="009A205D" w:rsidRDefault="009A205D" w:rsidP="001C054D"/>
    <w:p w14:paraId="179258F4" w14:textId="5B68DAF4" w:rsidR="009A205D" w:rsidRPr="00303965" w:rsidRDefault="009A205D" w:rsidP="1067121A">
      <w:pPr>
        <w:rPr>
          <w:b/>
          <w:bCs/>
        </w:rPr>
      </w:pPr>
      <w:r>
        <w:t>Th</w:t>
      </w:r>
      <w:r w:rsidR="0CE394B3">
        <w:t xml:space="preserve">e </w:t>
      </w:r>
      <w:proofErr w:type="gramStart"/>
      <w:r w:rsidR="0CE394B3">
        <w:t>Recall day</w:t>
      </w:r>
      <w:proofErr w:type="gramEnd"/>
      <w:r w:rsidR="0CE394B3">
        <w:t xml:space="preserve"> </w:t>
      </w:r>
      <w:r>
        <w:t>will either take place in-person at the Conservatoire, or online should that be better for you dependent on location and/or preference.</w:t>
      </w:r>
      <w:r w:rsidR="00363F51">
        <w:t xml:space="preserve"> </w:t>
      </w:r>
      <w:r w:rsidR="00303965">
        <w:t xml:space="preserve">If successful, this recall will take place in </w:t>
      </w:r>
      <w:r w:rsidR="00303965" w:rsidRPr="1067121A">
        <w:rPr>
          <w:b/>
          <w:bCs/>
        </w:rPr>
        <w:t>March</w:t>
      </w:r>
      <w:r w:rsidR="730933E8" w:rsidRPr="1067121A">
        <w:rPr>
          <w:b/>
          <w:bCs/>
        </w:rPr>
        <w:t>/April 2025</w:t>
      </w:r>
      <w:r w:rsidR="00303965" w:rsidRPr="1067121A">
        <w:rPr>
          <w:b/>
          <w:bCs/>
        </w:rPr>
        <w:t xml:space="preserve">. </w:t>
      </w:r>
    </w:p>
    <w:p w14:paraId="6E689360" w14:textId="77777777" w:rsidR="00594A13" w:rsidRDefault="00594A13" w:rsidP="001C054D">
      <w:pPr>
        <w:rPr>
          <w:lang w:val="en-GB"/>
        </w:rPr>
      </w:pPr>
    </w:p>
    <w:p w14:paraId="7ABA9A38" w14:textId="361500B3" w:rsidR="00745FD6" w:rsidRDefault="00416D68" w:rsidP="001C054D">
      <w:pPr>
        <w:rPr>
          <w:lang w:val="en-GB"/>
        </w:rPr>
      </w:pPr>
      <w:r w:rsidRPr="007F46C8">
        <w:rPr>
          <w:lang w:val="en-GB"/>
        </w:rPr>
        <w:t xml:space="preserve"> </w:t>
      </w:r>
      <w:r w:rsidR="00594A13">
        <w:rPr>
          <w:lang w:val="en-GB"/>
        </w:rPr>
        <w:t>____________</w:t>
      </w:r>
    </w:p>
    <w:p w14:paraId="5EC89783" w14:textId="5069572D" w:rsidR="00594A13" w:rsidRDefault="00594A13" w:rsidP="001C054D">
      <w:pPr>
        <w:rPr>
          <w:lang w:val="en-GB"/>
        </w:rPr>
      </w:pPr>
    </w:p>
    <w:p w14:paraId="74424A56" w14:textId="04DE5338" w:rsidR="00594A13" w:rsidRPr="007F46C8" w:rsidRDefault="00594A13" w:rsidP="001C054D">
      <w:pPr>
        <w:rPr>
          <w:lang w:val="en-GB"/>
        </w:rPr>
      </w:pPr>
      <w:r>
        <w:rPr>
          <w:lang w:val="en-GB"/>
        </w:rPr>
        <w:t xml:space="preserve">If you have any questions about the stages of the audition process, please don’t hesitate to contact our team at </w:t>
      </w:r>
      <w:hyperlink r:id="rId15" w:history="1">
        <w:r w:rsidRPr="00DC5663">
          <w:rPr>
            <w:rStyle w:val="Hyperlink"/>
            <w:rFonts w:ascii="Arial" w:hAnsi="Arial" w:cs="Arial"/>
            <w:lang w:val="en-GB"/>
          </w:rPr>
          <w:t>hello@rcs.ac.uk</w:t>
        </w:r>
      </w:hyperlink>
      <w:r>
        <w:rPr>
          <w:lang w:val="en-GB"/>
        </w:rPr>
        <w:t xml:space="preserve">. </w:t>
      </w:r>
    </w:p>
    <w:sectPr w:rsidR="00594A13" w:rsidRPr="007F46C8" w:rsidSect="00F97147">
      <w:pgSz w:w="1190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CD16" w14:textId="77777777" w:rsidR="00FE691E" w:rsidRDefault="00FE691E" w:rsidP="00F97147">
      <w:r>
        <w:separator/>
      </w:r>
    </w:p>
  </w:endnote>
  <w:endnote w:type="continuationSeparator" w:id="0">
    <w:p w14:paraId="529858F6" w14:textId="77777777" w:rsidR="00FE691E" w:rsidRDefault="00FE691E" w:rsidP="00F97147">
      <w:r>
        <w:continuationSeparator/>
      </w:r>
    </w:p>
  </w:endnote>
  <w:endnote w:type="continuationNotice" w:id="1">
    <w:p w14:paraId="6C356841" w14:textId="77777777" w:rsidR="0065239A" w:rsidRDefault="00652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5367E" w14:textId="77777777" w:rsidR="00FE691E" w:rsidRDefault="00FE691E" w:rsidP="00F97147">
      <w:r>
        <w:separator/>
      </w:r>
    </w:p>
  </w:footnote>
  <w:footnote w:type="continuationSeparator" w:id="0">
    <w:p w14:paraId="152654AD" w14:textId="77777777" w:rsidR="00FE691E" w:rsidRDefault="00FE691E" w:rsidP="00F97147">
      <w:r>
        <w:continuationSeparator/>
      </w:r>
    </w:p>
  </w:footnote>
  <w:footnote w:type="continuationNotice" w:id="1">
    <w:p w14:paraId="52A533BA" w14:textId="77777777" w:rsidR="0065239A" w:rsidRDefault="006523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8C6"/>
    <w:multiLevelType w:val="hybridMultilevel"/>
    <w:tmpl w:val="FF82A2D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A0EFD"/>
    <w:multiLevelType w:val="hybridMultilevel"/>
    <w:tmpl w:val="6CD2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11C88"/>
    <w:multiLevelType w:val="hybridMultilevel"/>
    <w:tmpl w:val="74EE6B9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ED3BCB"/>
    <w:multiLevelType w:val="hybridMultilevel"/>
    <w:tmpl w:val="3D0A3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B624F"/>
    <w:multiLevelType w:val="hybridMultilevel"/>
    <w:tmpl w:val="96A4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83D60"/>
    <w:multiLevelType w:val="hybridMultilevel"/>
    <w:tmpl w:val="18DE49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A59B7"/>
    <w:multiLevelType w:val="hybridMultilevel"/>
    <w:tmpl w:val="E0B8B20C"/>
    <w:lvl w:ilvl="0" w:tplc="1F2C30F6">
      <w:start w:val="1"/>
      <w:numFmt w:val="bullet"/>
      <w:lvlText w:val=""/>
      <w:lvlJc w:val="left"/>
      <w:pPr>
        <w:ind w:left="720" w:hanging="360"/>
      </w:pPr>
      <w:rPr>
        <w:rFonts w:ascii="Symbol" w:hAnsi="Symbol" w:hint="default"/>
      </w:rPr>
    </w:lvl>
    <w:lvl w:ilvl="1" w:tplc="D85A8C06">
      <w:start w:val="1"/>
      <w:numFmt w:val="bullet"/>
      <w:lvlText w:val="o"/>
      <w:lvlJc w:val="left"/>
      <w:pPr>
        <w:ind w:left="1440" w:hanging="360"/>
      </w:pPr>
      <w:rPr>
        <w:rFonts w:ascii="Courier New" w:hAnsi="Courier New" w:hint="default"/>
      </w:rPr>
    </w:lvl>
    <w:lvl w:ilvl="2" w:tplc="572476CA">
      <w:start w:val="1"/>
      <w:numFmt w:val="bullet"/>
      <w:lvlText w:val=""/>
      <w:lvlJc w:val="left"/>
      <w:pPr>
        <w:ind w:left="2160" w:hanging="360"/>
      </w:pPr>
      <w:rPr>
        <w:rFonts w:ascii="Wingdings" w:hAnsi="Wingdings" w:hint="default"/>
      </w:rPr>
    </w:lvl>
    <w:lvl w:ilvl="3" w:tplc="89609214">
      <w:start w:val="1"/>
      <w:numFmt w:val="bullet"/>
      <w:lvlText w:val=""/>
      <w:lvlJc w:val="left"/>
      <w:pPr>
        <w:ind w:left="2880" w:hanging="360"/>
      </w:pPr>
      <w:rPr>
        <w:rFonts w:ascii="Symbol" w:hAnsi="Symbol" w:hint="default"/>
      </w:rPr>
    </w:lvl>
    <w:lvl w:ilvl="4" w:tplc="A61E771E">
      <w:start w:val="1"/>
      <w:numFmt w:val="bullet"/>
      <w:lvlText w:val="o"/>
      <w:lvlJc w:val="left"/>
      <w:pPr>
        <w:ind w:left="3600" w:hanging="360"/>
      </w:pPr>
      <w:rPr>
        <w:rFonts w:ascii="Courier New" w:hAnsi="Courier New" w:hint="default"/>
      </w:rPr>
    </w:lvl>
    <w:lvl w:ilvl="5" w:tplc="267E0F94">
      <w:start w:val="1"/>
      <w:numFmt w:val="bullet"/>
      <w:lvlText w:val=""/>
      <w:lvlJc w:val="left"/>
      <w:pPr>
        <w:ind w:left="4320" w:hanging="360"/>
      </w:pPr>
      <w:rPr>
        <w:rFonts w:ascii="Wingdings" w:hAnsi="Wingdings" w:hint="default"/>
      </w:rPr>
    </w:lvl>
    <w:lvl w:ilvl="6" w:tplc="0576E234">
      <w:start w:val="1"/>
      <w:numFmt w:val="bullet"/>
      <w:lvlText w:val=""/>
      <w:lvlJc w:val="left"/>
      <w:pPr>
        <w:ind w:left="5040" w:hanging="360"/>
      </w:pPr>
      <w:rPr>
        <w:rFonts w:ascii="Symbol" w:hAnsi="Symbol" w:hint="default"/>
      </w:rPr>
    </w:lvl>
    <w:lvl w:ilvl="7" w:tplc="7D50E450">
      <w:start w:val="1"/>
      <w:numFmt w:val="bullet"/>
      <w:lvlText w:val="o"/>
      <w:lvlJc w:val="left"/>
      <w:pPr>
        <w:ind w:left="5760" w:hanging="360"/>
      </w:pPr>
      <w:rPr>
        <w:rFonts w:ascii="Courier New" w:hAnsi="Courier New" w:hint="default"/>
      </w:rPr>
    </w:lvl>
    <w:lvl w:ilvl="8" w:tplc="87F06A18">
      <w:start w:val="1"/>
      <w:numFmt w:val="bullet"/>
      <w:lvlText w:val=""/>
      <w:lvlJc w:val="left"/>
      <w:pPr>
        <w:ind w:left="6480" w:hanging="360"/>
      </w:pPr>
      <w:rPr>
        <w:rFonts w:ascii="Wingdings" w:hAnsi="Wingdings" w:hint="default"/>
      </w:rPr>
    </w:lvl>
  </w:abstractNum>
  <w:abstractNum w:abstractNumId="7" w15:restartNumberingAfterBreak="0">
    <w:nsid w:val="5E197901"/>
    <w:multiLevelType w:val="hybridMultilevel"/>
    <w:tmpl w:val="00F030A8"/>
    <w:lvl w:ilvl="0" w:tplc="0FF0E0CE">
      <w:start w:val="1"/>
      <w:numFmt w:val="bullet"/>
      <w:lvlText w:val=""/>
      <w:lvlJc w:val="left"/>
      <w:pPr>
        <w:ind w:left="720" w:hanging="360"/>
      </w:pPr>
      <w:rPr>
        <w:rFonts w:ascii="Symbol" w:hAnsi="Symbol" w:hint="default"/>
      </w:rPr>
    </w:lvl>
    <w:lvl w:ilvl="1" w:tplc="BABC5AE0">
      <w:start w:val="1"/>
      <w:numFmt w:val="bullet"/>
      <w:lvlText w:val="o"/>
      <w:lvlJc w:val="left"/>
      <w:pPr>
        <w:ind w:left="1440" w:hanging="360"/>
      </w:pPr>
      <w:rPr>
        <w:rFonts w:ascii="Courier New" w:hAnsi="Courier New" w:hint="default"/>
      </w:rPr>
    </w:lvl>
    <w:lvl w:ilvl="2" w:tplc="D5C43BD2">
      <w:start w:val="1"/>
      <w:numFmt w:val="bullet"/>
      <w:lvlText w:val=""/>
      <w:lvlJc w:val="left"/>
      <w:pPr>
        <w:ind w:left="2160" w:hanging="360"/>
      </w:pPr>
      <w:rPr>
        <w:rFonts w:ascii="Wingdings" w:hAnsi="Wingdings" w:hint="default"/>
      </w:rPr>
    </w:lvl>
    <w:lvl w:ilvl="3" w:tplc="5644C596">
      <w:start w:val="1"/>
      <w:numFmt w:val="bullet"/>
      <w:lvlText w:val=""/>
      <w:lvlJc w:val="left"/>
      <w:pPr>
        <w:ind w:left="2880" w:hanging="360"/>
      </w:pPr>
      <w:rPr>
        <w:rFonts w:ascii="Symbol" w:hAnsi="Symbol" w:hint="default"/>
      </w:rPr>
    </w:lvl>
    <w:lvl w:ilvl="4" w:tplc="983CDFEC">
      <w:start w:val="1"/>
      <w:numFmt w:val="bullet"/>
      <w:lvlText w:val="o"/>
      <w:lvlJc w:val="left"/>
      <w:pPr>
        <w:ind w:left="3600" w:hanging="360"/>
      </w:pPr>
      <w:rPr>
        <w:rFonts w:ascii="Courier New" w:hAnsi="Courier New" w:hint="default"/>
      </w:rPr>
    </w:lvl>
    <w:lvl w:ilvl="5" w:tplc="E0D84664">
      <w:start w:val="1"/>
      <w:numFmt w:val="bullet"/>
      <w:lvlText w:val=""/>
      <w:lvlJc w:val="left"/>
      <w:pPr>
        <w:ind w:left="4320" w:hanging="360"/>
      </w:pPr>
      <w:rPr>
        <w:rFonts w:ascii="Wingdings" w:hAnsi="Wingdings" w:hint="default"/>
      </w:rPr>
    </w:lvl>
    <w:lvl w:ilvl="6" w:tplc="C090DA4A">
      <w:start w:val="1"/>
      <w:numFmt w:val="bullet"/>
      <w:lvlText w:val=""/>
      <w:lvlJc w:val="left"/>
      <w:pPr>
        <w:ind w:left="5040" w:hanging="360"/>
      </w:pPr>
      <w:rPr>
        <w:rFonts w:ascii="Symbol" w:hAnsi="Symbol" w:hint="default"/>
      </w:rPr>
    </w:lvl>
    <w:lvl w:ilvl="7" w:tplc="08DC40FE">
      <w:start w:val="1"/>
      <w:numFmt w:val="bullet"/>
      <w:lvlText w:val="o"/>
      <w:lvlJc w:val="left"/>
      <w:pPr>
        <w:ind w:left="5760" w:hanging="360"/>
      </w:pPr>
      <w:rPr>
        <w:rFonts w:ascii="Courier New" w:hAnsi="Courier New" w:hint="default"/>
      </w:rPr>
    </w:lvl>
    <w:lvl w:ilvl="8" w:tplc="D57A3482">
      <w:start w:val="1"/>
      <w:numFmt w:val="bullet"/>
      <w:lvlText w:val=""/>
      <w:lvlJc w:val="left"/>
      <w:pPr>
        <w:ind w:left="6480" w:hanging="360"/>
      </w:pPr>
      <w:rPr>
        <w:rFonts w:ascii="Wingdings" w:hAnsi="Wingdings" w:hint="default"/>
      </w:rPr>
    </w:lvl>
  </w:abstractNum>
  <w:abstractNum w:abstractNumId="8" w15:restartNumberingAfterBreak="0">
    <w:nsid w:val="5FEA5AD1"/>
    <w:multiLevelType w:val="hybridMultilevel"/>
    <w:tmpl w:val="9CDC3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8F5630"/>
    <w:multiLevelType w:val="hybridMultilevel"/>
    <w:tmpl w:val="55B0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210839">
    <w:abstractNumId w:val="7"/>
  </w:num>
  <w:num w:numId="2" w16cid:durableId="987438230">
    <w:abstractNumId w:val="6"/>
  </w:num>
  <w:num w:numId="3" w16cid:durableId="1912695039">
    <w:abstractNumId w:val="5"/>
  </w:num>
  <w:num w:numId="4" w16cid:durableId="24718250">
    <w:abstractNumId w:val="3"/>
  </w:num>
  <w:num w:numId="5" w16cid:durableId="1023631897">
    <w:abstractNumId w:val="9"/>
  </w:num>
  <w:num w:numId="6" w16cid:durableId="331179864">
    <w:abstractNumId w:val="4"/>
  </w:num>
  <w:num w:numId="7" w16cid:durableId="398020931">
    <w:abstractNumId w:val="1"/>
  </w:num>
  <w:num w:numId="8" w16cid:durableId="1275482045">
    <w:abstractNumId w:val="2"/>
  </w:num>
  <w:num w:numId="9" w16cid:durableId="801852611">
    <w:abstractNumId w:val="8"/>
  </w:num>
  <w:num w:numId="10" w16cid:durableId="91987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6B7"/>
    <w:rsid w:val="00076F0B"/>
    <w:rsid w:val="000A7A14"/>
    <w:rsid w:val="000D6CB4"/>
    <w:rsid w:val="000E0A4D"/>
    <w:rsid w:val="001040B0"/>
    <w:rsid w:val="001621ED"/>
    <w:rsid w:val="00186E97"/>
    <w:rsid w:val="00192F95"/>
    <w:rsid w:val="001C054D"/>
    <w:rsid w:val="00274AFB"/>
    <w:rsid w:val="00280AEE"/>
    <w:rsid w:val="002C45D2"/>
    <w:rsid w:val="002F4C3A"/>
    <w:rsid w:val="00303965"/>
    <w:rsid w:val="0030505B"/>
    <w:rsid w:val="003177E9"/>
    <w:rsid w:val="00363F51"/>
    <w:rsid w:val="00373643"/>
    <w:rsid w:val="003B1D16"/>
    <w:rsid w:val="00407885"/>
    <w:rsid w:val="00416D68"/>
    <w:rsid w:val="004D3222"/>
    <w:rsid w:val="00513894"/>
    <w:rsid w:val="00522BAE"/>
    <w:rsid w:val="00545AA3"/>
    <w:rsid w:val="00567562"/>
    <w:rsid w:val="005868EA"/>
    <w:rsid w:val="00594A13"/>
    <w:rsid w:val="00634CD3"/>
    <w:rsid w:val="00646F0F"/>
    <w:rsid w:val="0065239A"/>
    <w:rsid w:val="00666E87"/>
    <w:rsid w:val="00675773"/>
    <w:rsid w:val="006D670E"/>
    <w:rsid w:val="006D6CF9"/>
    <w:rsid w:val="00707E33"/>
    <w:rsid w:val="00745FD6"/>
    <w:rsid w:val="00795DCB"/>
    <w:rsid w:val="007C4664"/>
    <w:rsid w:val="007F46C8"/>
    <w:rsid w:val="00830B1D"/>
    <w:rsid w:val="008550B9"/>
    <w:rsid w:val="008A677C"/>
    <w:rsid w:val="008B2545"/>
    <w:rsid w:val="008E2F13"/>
    <w:rsid w:val="0094245B"/>
    <w:rsid w:val="00951B4A"/>
    <w:rsid w:val="009868AB"/>
    <w:rsid w:val="009A205D"/>
    <w:rsid w:val="009B46A8"/>
    <w:rsid w:val="009F452D"/>
    <w:rsid w:val="00A82C00"/>
    <w:rsid w:val="00AE53BB"/>
    <w:rsid w:val="00AF1856"/>
    <w:rsid w:val="00AF453E"/>
    <w:rsid w:val="00B02F25"/>
    <w:rsid w:val="00B103B1"/>
    <w:rsid w:val="00BA498E"/>
    <w:rsid w:val="00BD308D"/>
    <w:rsid w:val="00BD3732"/>
    <w:rsid w:val="00BE64C2"/>
    <w:rsid w:val="00C250DA"/>
    <w:rsid w:val="00C330EE"/>
    <w:rsid w:val="00C4695A"/>
    <w:rsid w:val="00C46F10"/>
    <w:rsid w:val="00C54A84"/>
    <w:rsid w:val="00C85084"/>
    <w:rsid w:val="00C93A74"/>
    <w:rsid w:val="00CD0B9F"/>
    <w:rsid w:val="00D176B7"/>
    <w:rsid w:val="00D26455"/>
    <w:rsid w:val="00D50CAA"/>
    <w:rsid w:val="00D87F3C"/>
    <w:rsid w:val="00DA4331"/>
    <w:rsid w:val="00DC72ED"/>
    <w:rsid w:val="00E267A2"/>
    <w:rsid w:val="00E43F34"/>
    <w:rsid w:val="00E5336C"/>
    <w:rsid w:val="00E65546"/>
    <w:rsid w:val="00E70BA6"/>
    <w:rsid w:val="00E71C6B"/>
    <w:rsid w:val="00EA480E"/>
    <w:rsid w:val="00EB2A9C"/>
    <w:rsid w:val="00F358EE"/>
    <w:rsid w:val="00F47484"/>
    <w:rsid w:val="00F97147"/>
    <w:rsid w:val="00FA7EEC"/>
    <w:rsid w:val="00FE691E"/>
    <w:rsid w:val="00FF3A4C"/>
    <w:rsid w:val="029ED269"/>
    <w:rsid w:val="05A06D4C"/>
    <w:rsid w:val="0AA96235"/>
    <w:rsid w:val="0CE394B3"/>
    <w:rsid w:val="1051A1A2"/>
    <w:rsid w:val="1067121A"/>
    <w:rsid w:val="10AD7D98"/>
    <w:rsid w:val="116A28B2"/>
    <w:rsid w:val="18142E32"/>
    <w:rsid w:val="1C0580FB"/>
    <w:rsid w:val="1FB7B82A"/>
    <w:rsid w:val="1FCF8F97"/>
    <w:rsid w:val="20C769D5"/>
    <w:rsid w:val="22948823"/>
    <w:rsid w:val="26526BA8"/>
    <w:rsid w:val="288AABFA"/>
    <w:rsid w:val="29549325"/>
    <w:rsid w:val="2A4D3BC7"/>
    <w:rsid w:val="3630CC93"/>
    <w:rsid w:val="3C193B60"/>
    <w:rsid w:val="3DB8AAEA"/>
    <w:rsid w:val="3EF557C6"/>
    <w:rsid w:val="46A1F3C3"/>
    <w:rsid w:val="4AE48B28"/>
    <w:rsid w:val="547A230D"/>
    <w:rsid w:val="5E621FA9"/>
    <w:rsid w:val="6052DB21"/>
    <w:rsid w:val="6154B230"/>
    <w:rsid w:val="618E0B49"/>
    <w:rsid w:val="63604ED6"/>
    <w:rsid w:val="64F5902A"/>
    <w:rsid w:val="66632222"/>
    <w:rsid w:val="683CEC07"/>
    <w:rsid w:val="6BD35647"/>
    <w:rsid w:val="6D8922A2"/>
    <w:rsid w:val="6F2AB9D9"/>
    <w:rsid w:val="71700F93"/>
    <w:rsid w:val="7309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2F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97147"/>
    <w:pPr>
      <w:keepNext/>
      <w:jc w:val="center"/>
      <w:outlineLvl w:val="1"/>
    </w:pPr>
    <w:rPr>
      <w:rFonts w:ascii="Bembo" w:eastAsia="Times New Roman" w:hAnsi="Bembo"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76B7"/>
    <w:rPr>
      <w:sz w:val="18"/>
      <w:szCs w:val="18"/>
    </w:rPr>
  </w:style>
  <w:style w:type="paragraph" w:styleId="CommentText">
    <w:name w:val="annotation text"/>
    <w:basedOn w:val="Normal"/>
    <w:link w:val="CommentTextChar"/>
    <w:uiPriority w:val="99"/>
    <w:unhideWhenUsed/>
    <w:rsid w:val="00D176B7"/>
  </w:style>
  <w:style w:type="character" w:customStyle="1" w:styleId="CommentTextChar">
    <w:name w:val="Comment Text Char"/>
    <w:basedOn w:val="DefaultParagraphFont"/>
    <w:link w:val="CommentText"/>
    <w:uiPriority w:val="99"/>
    <w:rsid w:val="00D176B7"/>
  </w:style>
  <w:style w:type="paragraph" w:styleId="BalloonText">
    <w:name w:val="Balloon Text"/>
    <w:basedOn w:val="Normal"/>
    <w:link w:val="BalloonTextChar"/>
    <w:uiPriority w:val="99"/>
    <w:semiHidden/>
    <w:unhideWhenUsed/>
    <w:rsid w:val="00D176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76B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040B0"/>
    <w:rPr>
      <w:b/>
      <w:bCs/>
      <w:sz w:val="20"/>
      <w:szCs w:val="20"/>
    </w:rPr>
  </w:style>
  <w:style w:type="character" w:customStyle="1" w:styleId="CommentSubjectChar">
    <w:name w:val="Comment Subject Char"/>
    <w:basedOn w:val="CommentTextChar"/>
    <w:link w:val="CommentSubject"/>
    <w:uiPriority w:val="99"/>
    <w:semiHidden/>
    <w:rsid w:val="001040B0"/>
    <w:rPr>
      <w:b/>
      <w:bCs/>
      <w:sz w:val="20"/>
      <w:szCs w:val="20"/>
    </w:rPr>
  </w:style>
  <w:style w:type="character" w:customStyle="1" w:styleId="Heading2Char">
    <w:name w:val="Heading 2 Char"/>
    <w:basedOn w:val="DefaultParagraphFont"/>
    <w:link w:val="Heading2"/>
    <w:rsid w:val="00F97147"/>
    <w:rPr>
      <w:rFonts w:ascii="Bembo" w:eastAsia="Times New Roman" w:hAnsi="Bembo" w:cs="Times New Roman"/>
      <w:b/>
      <w:sz w:val="48"/>
      <w:szCs w:val="20"/>
      <w:lang w:val="en-GB"/>
    </w:rPr>
  </w:style>
  <w:style w:type="paragraph" w:styleId="FootnoteText">
    <w:name w:val="footnote text"/>
    <w:basedOn w:val="Normal"/>
    <w:link w:val="FootnoteTextChar"/>
    <w:semiHidden/>
    <w:unhideWhenUsed/>
    <w:rsid w:val="00F97147"/>
    <w:rPr>
      <w:rFonts w:ascii="Bembo" w:eastAsia="Times New Roman" w:hAnsi="Bembo" w:cs="Times New Roman"/>
      <w:sz w:val="20"/>
      <w:szCs w:val="20"/>
      <w:lang w:val="en-GB"/>
    </w:rPr>
  </w:style>
  <w:style w:type="character" w:customStyle="1" w:styleId="FootnoteTextChar">
    <w:name w:val="Footnote Text Char"/>
    <w:basedOn w:val="DefaultParagraphFont"/>
    <w:link w:val="FootnoteText"/>
    <w:semiHidden/>
    <w:rsid w:val="00F97147"/>
    <w:rPr>
      <w:rFonts w:ascii="Bembo" w:eastAsia="Times New Roman" w:hAnsi="Bembo" w:cs="Times New Roman"/>
      <w:sz w:val="20"/>
      <w:szCs w:val="20"/>
      <w:lang w:val="en-GB"/>
    </w:rPr>
  </w:style>
  <w:style w:type="character" w:styleId="FootnoteReference">
    <w:name w:val="footnote reference"/>
    <w:basedOn w:val="DefaultParagraphFont"/>
    <w:semiHidden/>
    <w:unhideWhenUsed/>
    <w:rsid w:val="00F97147"/>
    <w:rPr>
      <w:vertAlign w:val="superscript"/>
    </w:rPr>
  </w:style>
  <w:style w:type="paragraph" w:styleId="ListParagraph">
    <w:name w:val="List Paragraph"/>
    <w:basedOn w:val="Normal"/>
    <w:uiPriority w:val="34"/>
    <w:qFormat/>
    <w:rsid w:val="00F97147"/>
    <w:pPr>
      <w:ind w:left="720"/>
      <w:contextualSpacing/>
    </w:pPr>
  </w:style>
  <w:style w:type="character" w:styleId="Hyperlink">
    <w:name w:val="Hyperlink"/>
    <w:basedOn w:val="DefaultParagraphFont"/>
    <w:uiPriority w:val="99"/>
    <w:unhideWhenUsed/>
    <w:rsid w:val="00BE64C2"/>
    <w:rPr>
      <w:color w:val="0563C1" w:themeColor="hyperlink"/>
      <w:u w:val="single"/>
    </w:rPr>
  </w:style>
  <w:style w:type="paragraph" w:customStyle="1" w:styleId="xmsonormal">
    <w:name w:val="x_msonormal"/>
    <w:basedOn w:val="Normal"/>
    <w:rsid w:val="00522BAE"/>
    <w:rPr>
      <w:rFonts w:ascii="Times New Roman" w:hAnsi="Times New Roman" w:cs="Times New Roman"/>
      <w:lang w:val="en-GB" w:eastAsia="en-GB"/>
    </w:rPr>
  </w:style>
  <w:style w:type="paragraph" w:styleId="Header">
    <w:name w:val="header"/>
    <w:basedOn w:val="Normal"/>
    <w:link w:val="HeaderChar"/>
    <w:uiPriority w:val="99"/>
    <w:semiHidden/>
    <w:unhideWhenUsed/>
    <w:rsid w:val="0065239A"/>
    <w:pPr>
      <w:tabs>
        <w:tab w:val="center" w:pos="4513"/>
        <w:tab w:val="right" w:pos="9026"/>
      </w:tabs>
    </w:pPr>
  </w:style>
  <w:style w:type="character" w:customStyle="1" w:styleId="HeaderChar">
    <w:name w:val="Header Char"/>
    <w:basedOn w:val="DefaultParagraphFont"/>
    <w:link w:val="Header"/>
    <w:uiPriority w:val="99"/>
    <w:semiHidden/>
    <w:rsid w:val="0065239A"/>
  </w:style>
  <w:style w:type="paragraph" w:styleId="Footer">
    <w:name w:val="footer"/>
    <w:basedOn w:val="Normal"/>
    <w:link w:val="FooterChar"/>
    <w:uiPriority w:val="99"/>
    <w:semiHidden/>
    <w:unhideWhenUsed/>
    <w:rsid w:val="0065239A"/>
    <w:pPr>
      <w:tabs>
        <w:tab w:val="center" w:pos="4513"/>
        <w:tab w:val="right" w:pos="9026"/>
      </w:tabs>
    </w:pPr>
  </w:style>
  <w:style w:type="character" w:customStyle="1" w:styleId="FooterChar">
    <w:name w:val="Footer Char"/>
    <w:basedOn w:val="DefaultParagraphFont"/>
    <w:link w:val="Footer"/>
    <w:uiPriority w:val="99"/>
    <w:semiHidden/>
    <w:rsid w:val="00652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5130">
      <w:bodyDiv w:val="1"/>
      <w:marLeft w:val="0"/>
      <w:marRight w:val="0"/>
      <w:marTop w:val="0"/>
      <w:marBottom w:val="0"/>
      <w:divBdr>
        <w:top w:val="none" w:sz="0" w:space="0" w:color="auto"/>
        <w:left w:val="none" w:sz="0" w:space="0" w:color="auto"/>
        <w:bottom w:val="none" w:sz="0" w:space="0" w:color="auto"/>
        <w:right w:val="none" w:sz="0" w:space="0" w:color="auto"/>
      </w:divBdr>
    </w:div>
    <w:div w:id="1353650598">
      <w:bodyDiv w:val="1"/>
      <w:marLeft w:val="0"/>
      <w:marRight w:val="0"/>
      <w:marTop w:val="0"/>
      <w:marBottom w:val="0"/>
      <w:divBdr>
        <w:top w:val="none" w:sz="0" w:space="0" w:color="auto"/>
        <w:left w:val="none" w:sz="0" w:space="0" w:color="auto"/>
        <w:bottom w:val="none" w:sz="0" w:space="0" w:color="auto"/>
        <w:right w:val="none" w:sz="0" w:space="0" w:color="auto"/>
      </w:divBdr>
    </w:div>
    <w:div w:id="1439642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1.safelinks.protection.outlook.com/?url=https%3A%2F%2Fwww.youtube.com%2Fwatch%3Fv%3D2RZSTzEWXXo&amp;data=04%7C01%7CK.Shields%40rcs.ac.uk%7Cba919b75e86a43e94dfb08d98e7b09f3%7C09ab91a8e6d64fba98da63eac7ab3ce2%7C0%7C0%7C637697481365343964%7CUnknown%7CTWFpbGZsb3d8eyJWIjoiMC4wLjAwMDAiLCJQIjoiV2luMzIiLCJBTiI6Ik1haWwiLCJXVCI6Mn0%3D%7C1000&amp;sdata=tgUrBgA0py0P6yn0KHIhzwDIONfQgV9MBQL2xhpuqgY%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www.youtube.com%2Fwatch%3Fv%3DgmgbLvm-neQ%26feature%3Dyoutu.be&amp;data=02%7C01%7CK.Shields%40rcs.ac.uk%7C0c1b7740d9454f09b99008d8095cb6ce%7C09ab91a8e6d64fba98da63eac7ab3ce2%7C0%7C0%7C637269641252841517&amp;sdata=Fyk2DgB6yy3d9upHqiP7eOQKLGIkWtr9DMUTE8Mm4uY%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rcs.ac.uk" TargetMode="External"/><Relationship Id="rId5" Type="http://schemas.openxmlformats.org/officeDocument/2006/relationships/styles" Target="styles.xml"/><Relationship Id="rId15" Type="http://schemas.openxmlformats.org/officeDocument/2006/relationships/hyperlink" Target="mailto:hello@rcs.ac.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cceptd.com/r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D7A3279D6CB7478B5C40E30C7FF037" ma:contentTypeVersion="4" ma:contentTypeDescription="Create a new document." ma:contentTypeScope="" ma:versionID="f88b73f1f96fdd1c9d84d5c90c0d5d89">
  <xsd:schema xmlns:xsd="http://www.w3.org/2001/XMLSchema" xmlns:xs="http://www.w3.org/2001/XMLSchema" xmlns:p="http://schemas.microsoft.com/office/2006/metadata/properties" xmlns:ns2="7d68f807-76ec-45f3-b064-4fd6168feaa0" targetNamespace="http://schemas.microsoft.com/office/2006/metadata/properties" ma:root="true" ma:fieldsID="db6f17dab4d3f9e2fa1825311bb2f9b3" ns2:_="">
    <xsd:import namespace="7d68f807-76ec-45f3-b064-4fd6168fe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8f807-76ec-45f3-b064-4fd6168fe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D3E41-5D9C-46B7-B4F8-7B278EE75E3E}">
  <ds:schemaRefs>
    <ds:schemaRef ds:uri="http://schemas.microsoft.com/office/infopath/2007/PartnerControls"/>
    <ds:schemaRef ds:uri="http://purl.org/dc/elements/1.1/"/>
    <ds:schemaRef ds:uri="http://purl.org/dc/terms/"/>
    <ds:schemaRef ds:uri="7d68f807-76ec-45f3-b064-4fd6168feaa0"/>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EB7A1B2-8C3D-47A9-B98F-26B2DDBF9B81}">
  <ds:schemaRefs>
    <ds:schemaRef ds:uri="http://schemas.microsoft.com/sharepoint/v3/contenttype/forms"/>
  </ds:schemaRefs>
</ds:datastoreItem>
</file>

<file path=customXml/itemProps3.xml><?xml version="1.0" encoding="utf-8"?>
<ds:datastoreItem xmlns:ds="http://schemas.openxmlformats.org/officeDocument/2006/customXml" ds:itemID="{D514BA01-3DD5-4512-9D49-CF91CC63C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8f807-76ec-45f3-b064-4fd6168fe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Stevenson</dc:creator>
  <cp:keywords/>
  <dc:description/>
  <cp:lastModifiedBy>Anna Frenkel</cp:lastModifiedBy>
  <cp:revision>2</cp:revision>
  <dcterms:created xsi:type="dcterms:W3CDTF">2024-10-31T10:27:00Z</dcterms:created>
  <dcterms:modified xsi:type="dcterms:W3CDTF">2024-10-31T10:27:00Z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0x010100FAD7A3279D6CB7478B5C40E30C7FF037</vt:lpwstr>
  </property>
</Properties>
</file>